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D0" w:rsidRPr="00B735BB" w:rsidRDefault="009C2532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</w:p>
    <w:p w:rsidR="00A014D0" w:rsidRPr="00B735BB" w:rsidRDefault="009C2532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3F3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2020/2021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014D0" w:rsidRPr="00B735BB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014D0" w:rsidRPr="00B735BB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560"/>
        <w:gridCol w:w="1722"/>
        <w:gridCol w:w="2363"/>
        <w:gridCol w:w="5524"/>
      </w:tblGrid>
      <w:tr w:rsidR="00A014D0" w:rsidRPr="00B735BB" w:rsidTr="003F37D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A014D0" w:rsidRPr="00B735BB" w:rsidTr="003F37D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D601A6" w:rsidRDefault="00D601A6" w:rsidP="0079570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Новожилова Татьяна Юрьевна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D601A6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Заведующий, высшая категория</w:t>
            </w:r>
          </w:p>
        </w:tc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Pr="00B735BB" w:rsidRDefault="00BA576D" w:rsidP="00BA576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 и регулирует финансовую, правовую и управленческую деятельность, материально-техническое обеспечение проекта. Координирует деятельность участников проекта, осуществляет контрольную функцию в ходе реализации проекта, участвует в разработке проектов методических мероприятий для педагогических работников, осуществляет аналитическую деятельность по мониторингу эффективности реализации инновационной деятельности</w:t>
            </w:r>
          </w:p>
        </w:tc>
      </w:tr>
      <w:tr w:rsidR="00A014D0" w:rsidRPr="00B735BB" w:rsidTr="003F37D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D601A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Румянцева Алена Юрьевна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D601A6" w:rsidP="00D601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воспитатель, первая категория</w:t>
            </w:r>
          </w:p>
        </w:tc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Pr="00B735BB" w:rsidRDefault="00BA576D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Осуществляет, в составе проектной группы, разработку проекта, открытых методических мероприятий по реализации проекта, проводит методические мероприятия, планирует и организует аналитическую деятельность. Осуществляет планирование мероприятий по реализации проекта, информационное и кадровое обеспечение проекта, контроль  соблюдения  временных рамок проекта, методическую поддержку, участвует в обсуждении вопросов по трансляции опыта и продвижению продукта проектной группы. Обеспечивает систематизацию методических материалов по итогам работы проектной группы.</w:t>
            </w:r>
          </w:p>
        </w:tc>
      </w:tr>
      <w:tr w:rsidR="00A014D0" w:rsidRPr="00B735BB" w:rsidTr="003F37D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D601A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Чапыгина Ирина Юрьевна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D601A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высшая категория</w:t>
            </w:r>
          </w:p>
        </w:tc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Pr="00B735BB" w:rsidRDefault="00BA576D" w:rsidP="00BA576D">
            <w:pPr>
              <w:suppressAutoHyphens/>
              <w:snapToGrid w:val="0"/>
              <w:spacing w:after="0" w:line="240" w:lineRule="auto"/>
              <w:ind w:left="49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методическое, информационное сопровождение проекта, участвует в обсуждении и разработке проектов открытых мероприятий на базе ДОУ. Участвует в разработке презентаций методических материалов.</w:t>
            </w:r>
          </w:p>
        </w:tc>
      </w:tr>
      <w:tr w:rsidR="00D601A6" w:rsidRPr="00B735BB" w:rsidTr="003F37D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1A6" w:rsidRDefault="00D601A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1A6" w:rsidRDefault="00D601A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Балашова Светлана Юрьевна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1A6" w:rsidRDefault="00D601A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категория</w:t>
            </w:r>
          </w:p>
        </w:tc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576D" w:rsidRDefault="00BA576D" w:rsidP="00BA576D">
            <w:pPr>
              <w:pStyle w:val="a5"/>
              <w:snapToGri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Обеспечивает методическое, информационное сопровождение проекта, участвует в обсуждении и разработке проектов открытых мероприятий на базе ДОУ. Участвует в разработке презентаций методических материалов.</w:t>
            </w:r>
          </w:p>
          <w:p w:rsidR="00BA576D" w:rsidRDefault="00BA576D" w:rsidP="00BA576D">
            <w:pPr>
              <w:pStyle w:val="a5"/>
              <w:snapToGrid w:val="0"/>
              <w:rPr>
                <w:rFonts w:cs="Times New Roman"/>
                <w:szCs w:val="24"/>
              </w:rPr>
            </w:pPr>
          </w:p>
          <w:p w:rsidR="00D601A6" w:rsidRPr="00B735BB" w:rsidRDefault="00D601A6" w:rsidP="00737902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01A6" w:rsidRPr="00B735BB" w:rsidTr="003F37D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1A6" w:rsidRDefault="00D601A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1A6" w:rsidRDefault="00D601A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Швякова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Светлана Алексеевна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1A6" w:rsidRDefault="00D601A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категория</w:t>
            </w:r>
          </w:p>
        </w:tc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1A6" w:rsidRPr="00B735BB" w:rsidRDefault="00781878" w:rsidP="00781878">
            <w:pPr>
              <w:suppressAutoHyphens/>
              <w:snapToGrid w:val="0"/>
              <w:spacing w:after="0" w:line="240" w:lineRule="auto"/>
              <w:ind w:left="4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методическое, информационное сопровождение проекта, участвует в обсуждении и разработке проектов открытых мероприятий на базе ДОУ.</w:t>
            </w:r>
          </w:p>
        </w:tc>
      </w:tr>
      <w:tr w:rsidR="00D601A6" w:rsidRPr="00B735BB" w:rsidTr="003F37D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1A6" w:rsidRDefault="00D601A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1A6" w:rsidRDefault="00D601A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Розанова Ирина Валерьевна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1A6" w:rsidRDefault="00D601A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категория</w:t>
            </w:r>
          </w:p>
        </w:tc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1A6" w:rsidRPr="00B735BB" w:rsidRDefault="00781878" w:rsidP="00781878">
            <w:pPr>
              <w:suppressAutoHyphens/>
              <w:snapToGrid w:val="0"/>
              <w:spacing w:after="0" w:line="240" w:lineRule="auto"/>
              <w:ind w:left="4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методическое, информационное сопровождение проекта, участвует в обсуждении и разработке проектов открытых мероприятий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базе ДОУ.</w:t>
            </w:r>
          </w:p>
        </w:tc>
      </w:tr>
      <w:tr w:rsidR="00D601A6" w:rsidRPr="00B735BB" w:rsidTr="003F37D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1A6" w:rsidRDefault="00D601A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1A6" w:rsidRDefault="00D601A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Шестакова Галина Леонидовна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1A6" w:rsidRDefault="00D601A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категория</w:t>
            </w:r>
          </w:p>
        </w:tc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1A6" w:rsidRPr="00B735BB" w:rsidRDefault="00781878" w:rsidP="00781878">
            <w:pPr>
              <w:suppressAutoHyphens/>
              <w:snapToGrid w:val="0"/>
              <w:spacing w:after="0" w:line="240" w:lineRule="auto"/>
              <w:ind w:left="4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методическое, информационное сопровождение проекта, участвует в обсуждении и разработке проектов открытых мероприятий на базе ДОУ.</w:t>
            </w:r>
          </w:p>
        </w:tc>
      </w:tr>
      <w:tr w:rsidR="00D601A6" w:rsidRPr="00B735BB" w:rsidTr="003F37D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1A6" w:rsidRDefault="003F37D1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1A6" w:rsidRDefault="00D601A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Разина Елена Владимировна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1A6" w:rsidRDefault="00D601A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Педагог-психолог, высшая категория</w:t>
            </w:r>
          </w:p>
        </w:tc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1A6" w:rsidRPr="00B735BB" w:rsidRDefault="00781878" w:rsidP="00781878">
            <w:pPr>
              <w:suppressAutoHyphens/>
              <w:snapToGrid w:val="0"/>
              <w:spacing w:after="0" w:line="240" w:lineRule="auto"/>
              <w:ind w:left="4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методическое, информационное сопровождение проекта, участвует в обсуждении и разработке проектов открытых мероприятий на базе ДОУ.</w:t>
            </w:r>
          </w:p>
        </w:tc>
      </w:tr>
    </w:tbl>
    <w:p w:rsidR="00BA576D" w:rsidRDefault="00BA576D" w:rsidP="00BA576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6D" w:rsidRPr="005B699B" w:rsidRDefault="00BA576D" w:rsidP="00BA576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  <w:r>
        <w:rPr>
          <w:rFonts w:ascii="Times New Roman" w:hAnsi="Times New Roman" w:cs="Times New Roman"/>
          <w:sz w:val="24"/>
          <w:szCs w:val="24"/>
          <w:u w:val="single"/>
        </w:rPr>
        <w:t>МДОУ «Детский сад № 246</w:t>
      </w:r>
      <w:r w:rsidRPr="005B699B">
        <w:rPr>
          <w:rFonts w:ascii="Times New Roman" w:hAnsi="Times New Roman" w:cs="Times New Roman"/>
          <w:sz w:val="24"/>
          <w:szCs w:val="24"/>
          <w:u w:val="single"/>
        </w:rPr>
        <w:t xml:space="preserve">», МДОУ «Детский сад </w:t>
      </w:r>
      <w:r>
        <w:rPr>
          <w:rFonts w:ascii="Times New Roman" w:hAnsi="Times New Roman" w:cs="Times New Roman"/>
          <w:sz w:val="24"/>
          <w:szCs w:val="24"/>
          <w:u w:val="single"/>
        </w:rPr>
        <w:t>№ 221», Центр "Лад"</w:t>
      </w:r>
      <w:r w:rsidR="003F37D1">
        <w:rPr>
          <w:rFonts w:ascii="Times New Roman" w:hAnsi="Times New Roman" w:cs="Times New Roman"/>
          <w:sz w:val="24"/>
          <w:szCs w:val="24"/>
          <w:u w:val="single"/>
        </w:rPr>
        <w:t>, МДОУ "Детский сад №65", МДОУ "Детский сад №61"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инновационной </w:t>
      </w:r>
      <w:r w:rsidR="003F3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(2020</w:t>
      </w:r>
      <w:r w:rsidR="009C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3F3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459"/>
        <w:gridCol w:w="2232"/>
        <w:gridCol w:w="2443"/>
        <w:gridCol w:w="3209"/>
      </w:tblGrid>
      <w:tr w:rsidR="008F0182" w:rsidRPr="00B735BB" w:rsidTr="00710359">
        <w:trPr>
          <w:trHeight w:val="1356"/>
          <w:jc w:val="center"/>
        </w:trPr>
        <w:tc>
          <w:tcPr>
            <w:tcW w:w="560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59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32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443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09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3D3C0E" w:rsidRPr="00B735BB" w:rsidTr="00710359">
        <w:trPr>
          <w:trHeight w:val="265"/>
          <w:jc w:val="center"/>
        </w:trPr>
        <w:tc>
          <w:tcPr>
            <w:tcW w:w="560" w:type="dxa"/>
          </w:tcPr>
          <w:p w:rsidR="00781878" w:rsidRDefault="00781878" w:rsidP="0078187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2459" w:type="dxa"/>
          </w:tcPr>
          <w:p w:rsidR="00781878" w:rsidRPr="00781878" w:rsidRDefault="00781878" w:rsidP="00781878">
            <w:pPr>
              <w:spacing w:after="0" w:line="240" w:lineRule="auto"/>
              <w:ind w:left="-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1878">
              <w:rPr>
                <w:rFonts w:ascii="Times New Roman" w:eastAsia="Times New Roman" w:hAnsi="Times New Roman" w:cs="Times New Roman"/>
                <w:sz w:val="24"/>
                <w:szCs w:val="24"/>
              </w:rPr>
              <w:t>писа</w:t>
            </w:r>
            <w:proofErr w:type="spellEnd"/>
          </w:p>
          <w:p w:rsidR="00781878" w:rsidRPr="00781878" w:rsidRDefault="00781878" w:rsidP="00781878">
            <w:pPr>
              <w:spacing w:after="0" w:line="240" w:lineRule="auto"/>
              <w:ind w:left="-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1878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781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1878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ганизационно</w:t>
            </w:r>
            <w:proofErr w:type="spellEnd"/>
            <w:r w:rsidRPr="007818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81878" w:rsidRPr="00781878" w:rsidRDefault="00781878" w:rsidP="00781878">
            <w:pPr>
              <w:spacing w:after="0" w:line="240" w:lineRule="auto"/>
              <w:ind w:left="-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187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управленческой мо</w:t>
            </w:r>
          </w:p>
          <w:p w:rsidR="00781878" w:rsidRPr="00781878" w:rsidRDefault="00781878" w:rsidP="00781878">
            <w:pPr>
              <w:spacing w:after="0" w:line="240" w:lineRule="auto"/>
              <w:ind w:left="-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1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дели </w:t>
            </w:r>
            <w:proofErr w:type="spellStart"/>
            <w:r w:rsidRPr="0078187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</w:t>
            </w:r>
            <w:proofErr w:type="spellEnd"/>
            <w:r w:rsidRPr="007818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81878" w:rsidRPr="00781878" w:rsidRDefault="00781878" w:rsidP="00781878">
            <w:pPr>
              <w:spacing w:after="0" w:line="240" w:lineRule="auto"/>
              <w:ind w:left="-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1878">
              <w:rPr>
                <w:rFonts w:ascii="Times New Roman" w:eastAsia="Times New Roman" w:hAnsi="Times New Roman" w:cs="Times New Roman"/>
                <w:sz w:val="24"/>
                <w:szCs w:val="24"/>
              </w:rPr>
              <w:t>ной сети</w:t>
            </w:r>
          </w:p>
        </w:tc>
        <w:tc>
          <w:tcPr>
            <w:tcW w:w="2232" w:type="dxa"/>
          </w:tcPr>
          <w:p w:rsidR="00781878" w:rsidRPr="00781878" w:rsidRDefault="00781878" w:rsidP="007818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1878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Визуализация и презентация организационно-управленческой</w:t>
            </w:r>
          </w:p>
          <w:p w:rsidR="00781878" w:rsidRPr="00781878" w:rsidRDefault="00781878" w:rsidP="007818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187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образовательной сети</w:t>
            </w:r>
          </w:p>
        </w:tc>
        <w:tc>
          <w:tcPr>
            <w:tcW w:w="2443" w:type="dxa"/>
            <w:vAlign w:val="bottom"/>
          </w:tcPr>
          <w:p w:rsidR="00781878" w:rsidRPr="00781878" w:rsidRDefault="00781878" w:rsidP="00781878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187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организац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1878">
              <w:rPr>
                <w:rFonts w:ascii="Times New Roman" w:eastAsia="Times New Roman" w:hAnsi="Times New Roman" w:cs="Times New Roman"/>
                <w:sz w:val="24"/>
                <w:szCs w:val="24"/>
              </w:rPr>
              <w:t>онно-управленческой модели</w:t>
            </w:r>
          </w:p>
          <w:p w:rsidR="00781878" w:rsidRPr="00781878" w:rsidRDefault="00781878" w:rsidP="00781878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187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сети педагогическому сообществу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1878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ниципальной системы образования</w:t>
            </w:r>
          </w:p>
        </w:tc>
        <w:tc>
          <w:tcPr>
            <w:tcW w:w="3209" w:type="dxa"/>
          </w:tcPr>
          <w:p w:rsidR="00781878" w:rsidRPr="00781878" w:rsidRDefault="00781878" w:rsidP="007818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1878">
              <w:rPr>
                <w:rFonts w:ascii="Times New Roman" w:eastAsia="Times New Roman" w:hAnsi="Times New Roman" w:cs="Times New Roman"/>
                <w:sz w:val="24"/>
                <w:szCs w:val="24"/>
              </w:rPr>
              <w:t>12.11.2019 года</w:t>
            </w:r>
          </w:p>
          <w:p w:rsidR="00781878" w:rsidRPr="00781878" w:rsidRDefault="00781878" w:rsidP="007818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187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«Опыт создания образовательной сети»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1878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 стажировки ГАУ ДПО ЯО ИРО по 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187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качества и доступности программ дополнительного образования (на базе МОУ КОЦ «ЛАД»)</w:t>
            </w:r>
          </w:p>
        </w:tc>
      </w:tr>
      <w:tr w:rsidR="003D3C0E" w:rsidRPr="00B735BB" w:rsidTr="00710359">
        <w:trPr>
          <w:trHeight w:val="265"/>
          <w:jc w:val="center"/>
        </w:trPr>
        <w:tc>
          <w:tcPr>
            <w:tcW w:w="560" w:type="dxa"/>
          </w:tcPr>
          <w:p w:rsidR="00781878" w:rsidRPr="00B735BB" w:rsidRDefault="0078187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</w:tcPr>
          <w:p w:rsidR="00781878" w:rsidRPr="000F5F45" w:rsidRDefault="00FB66B3" w:rsidP="000F5F45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66B3">
              <w:rPr>
                <w:rFonts w:ascii="Times New Roman" w:hAnsi="Times New Roman"/>
                <w:sz w:val="24"/>
                <w:szCs w:val="28"/>
              </w:rPr>
              <w:t>Отражение событий презентации и представления результатов инновационной практики образовательной сети</w:t>
            </w:r>
          </w:p>
        </w:tc>
        <w:tc>
          <w:tcPr>
            <w:tcW w:w="2232" w:type="dxa"/>
          </w:tcPr>
          <w:p w:rsidR="00781878" w:rsidRPr="000F5F45" w:rsidRDefault="00FB66B3" w:rsidP="000F5F45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781878"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781878" w:rsidRPr="000F5F45" w:rsidRDefault="00781878" w:rsidP="000F5F45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«Образовательная сеть «Инженерная школа для</w:t>
            </w:r>
          </w:p>
          <w:p w:rsidR="00781878" w:rsidRPr="000F5F45" w:rsidRDefault="00781878" w:rsidP="000F5F45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дошкольника»»</w:t>
            </w:r>
          </w:p>
        </w:tc>
        <w:tc>
          <w:tcPr>
            <w:tcW w:w="2443" w:type="dxa"/>
          </w:tcPr>
          <w:p w:rsidR="00781878" w:rsidRPr="000F5F45" w:rsidRDefault="00781878" w:rsidP="000F5F45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</w:t>
            </w:r>
            <w:proofErr w:type="spellStart"/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пост-релизов</w:t>
            </w:r>
            <w:proofErr w:type="spellEnd"/>
          </w:p>
          <w:p w:rsidR="00781878" w:rsidRPr="000F5F45" w:rsidRDefault="00781878" w:rsidP="00E7045C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в рамках инновационной практики</w:t>
            </w:r>
          </w:p>
        </w:tc>
        <w:tc>
          <w:tcPr>
            <w:tcW w:w="3209" w:type="dxa"/>
          </w:tcPr>
          <w:p w:rsidR="000F5F45" w:rsidRPr="000F5F45" w:rsidRDefault="000F5F45" w:rsidP="000F5F45">
            <w:pPr>
              <w:spacing w:after="0" w:line="240" w:lineRule="auto"/>
              <w:ind w:left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-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ссылка: </w:t>
            </w:r>
            <w:r w:rsidRPr="000F5F4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https://vk.com/yartehnoschool</w:t>
            </w:r>
          </w:p>
          <w:p w:rsidR="000F5F45" w:rsidRPr="00D350F3" w:rsidRDefault="000F5F45" w:rsidP="000F5F45">
            <w:pPr>
              <w:spacing w:after="0" w:line="240" w:lineRule="auto"/>
              <w:ind w:left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0F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D350F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создана 19.10.2019 года</w:t>
            </w:r>
          </w:p>
          <w:p w:rsidR="000F5F45" w:rsidRPr="00D350F3" w:rsidRDefault="000F5F45" w:rsidP="000F5F45">
            <w:pPr>
              <w:spacing w:after="0" w:line="240" w:lineRule="auto"/>
              <w:ind w:left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0F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 </w:t>
            </w:r>
            <w:r w:rsidRPr="00D350F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администрирование группы: МОУ КОЦ «ЛАД»</w:t>
            </w:r>
          </w:p>
          <w:p w:rsidR="000F5F45" w:rsidRPr="000F5F45" w:rsidRDefault="000F5F45" w:rsidP="000F5F45">
            <w:pPr>
              <w:spacing w:after="0" w:line="240" w:lineRule="auto"/>
              <w:ind w:left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0F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 </w:t>
            </w:r>
            <w:r w:rsidR="00D350F3" w:rsidRPr="00D35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отчетный период выставлено </w:t>
            </w:r>
            <w:r w:rsidR="00D350F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постов</w:t>
            </w:r>
          </w:p>
          <w:p w:rsidR="000F5F45" w:rsidRPr="000F5F45" w:rsidRDefault="000F5F45" w:rsidP="000F5F45">
            <w:pPr>
              <w:spacing w:after="0" w:line="240" w:lineRule="auto"/>
              <w:ind w:left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0F5F45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="00D350F3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подписчиков из числа педагогических работни-</w:t>
            </w:r>
          </w:p>
          <w:p w:rsidR="00781878" w:rsidRPr="000F5F45" w:rsidRDefault="000F5F45" w:rsidP="000F5F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ков учреждений-участников проекта</w:t>
            </w:r>
          </w:p>
        </w:tc>
      </w:tr>
      <w:tr w:rsidR="003D3C0E" w:rsidRPr="00B735BB" w:rsidTr="00710359">
        <w:trPr>
          <w:trHeight w:val="265"/>
          <w:jc w:val="center"/>
        </w:trPr>
        <w:tc>
          <w:tcPr>
            <w:tcW w:w="560" w:type="dxa"/>
          </w:tcPr>
          <w:p w:rsidR="000F5F45" w:rsidRPr="00B735BB" w:rsidRDefault="000F5F45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9" w:type="dxa"/>
          </w:tcPr>
          <w:p w:rsidR="000F5F45" w:rsidRPr="000F5F45" w:rsidRDefault="00FB66B3" w:rsidP="000F5F45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66B3">
              <w:rPr>
                <w:rFonts w:ascii="Times New Roman" w:hAnsi="Times New Roman"/>
                <w:sz w:val="24"/>
                <w:szCs w:val="28"/>
              </w:rPr>
              <w:t xml:space="preserve">Отражение событий презентации и представления результатов </w:t>
            </w:r>
            <w:r w:rsidRPr="00FB66B3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инновационной практики </w:t>
            </w:r>
            <w:r w:rsidR="001565E2">
              <w:rPr>
                <w:rFonts w:ascii="Times New Roman" w:hAnsi="Times New Roman"/>
                <w:sz w:val="24"/>
                <w:szCs w:val="28"/>
              </w:rPr>
              <w:t xml:space="preserve">во </w:t>
            </w:r>
            <w:proofErr w:type="spellStart"/>
            <w:r w:rsidR="000F5F45"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</w:t>
            </w:r>
            <w:proofErr w:type="spellEnd"/>
            <w:r w:rsidR="000F5F45"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F5F45" w:rsidRPr="000F5F45" w:rsidRDefault="001565E2" w:rsidP="000F5F45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реннем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информационном ресурсе</w:t>
            </w:r>
            <w:r w:rsidR="000F5F45"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232" w:type="dxa"/>
          </w:tcPr>
          <w:p w:rsidR="000F5F45" w:rsidRPr="000F5F45" w:rsidRDefault="000F5F45" w:rsidP="000F5F45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Оформление раздела</w:t>
            </w:r>
          </w:p>
          <w:p w:rsidR="000F5F45" w:rsidRPr="000F5F45" w:rsidRDefault="000F5F45" w:rsidP="000F5F45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«Инновационная деятельность» на 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"Детский сад №22"</w:t>
            </w:r>
          </w:p>
        </w:tc>
        <w:tc>
          <w:tcPr>
            <w:tcW w:w="2443" w:type="dxa"/>
          </w:tcPr>
          <w:p w:rsidR="000F5F45" w:rsidRPr="000F5F45" w:rsidRDefault="000F5F45" w:rsidP="000F5F45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Наполнение содержанием</w:t>
            </w:r>
          </w:p>
          <w:p w:rsidR="000F5F45" w:rsidRPr="000F5F45" w:rsidRDefault="000F5F45" w:rsidP="000F5F45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 «Инновационная</w:t>
            </w:r>
          </w:p>
          <w:p w:rsidR="000F5F45" w:rsidRPr="000F5F45" w:rsidRDefault="000F5F45" w:rsidP="000F5F45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деятельность» на сайте МДОУ "Детский сад №22"</w:t>
            </w:r>
          </w:p>
        </w:tc>
        <w:tc>
          <w:tcPr>
            <w:tcW w:w="3209" w:type="dxa"/>
          </w:tcPr>
          <w:p w:rsidR="000F5F45" w:rsidRPr="000F5F45" w:rsidRDefault="000F5F45" w:rsidP="000F5F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Раздел </w:t>
            </w:r>
            <w:r w:rsidR="00D350F3">
              <w:rPr>
                <w:rFonts w:ascii="Times New Roman" w:eastAsia="Times New Roman" w:hAnsi="Times New Roman" w:cs="Times New Roman"/>
                <w:sz w:val="24"/>
                <w:szCs w:val="24"/>
              </w:rPr>
              <w:t>«Инновационная деятельность 2020-2021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5F45" w:rsidRPr="000F5F45" w:rsidRDefault="000F5F45" w:rsidP="000F5F45">
            <w:pPr>
              <w:pStyle w:val="2"/>
              <w:spacing w:before="0" w:beforeAutospacing="0" w:after="0" w:afterAutospacing="0"/>
              <w:contextualSpacing/>
              <w:textAlignment w:val="baseline"/>
              <w:rPr>
                <w:color w:val="00665E"/>
                <w:sz w:val="23"/>
                <w:szCs w:val="23"/>
              </w:rPr>
            </w:pPr>
            <w:proofErr w:type="spellStart"/>
            <w:r w:rsidRPr="000F5F45">
              <w:rPr>
                <w:b w:val="0"/>
                <w:sz w:val="24"/>
                <w:szCs w:val="24"/>
              </w:rPr>
              <w:t>ный</w:t>
            </w:r>
            <w:proofErr w:type="spellEnd"/>
            <w:r w:rsidRPr="000F5F45">
              <w:rPr>
                <w:b w:val="0"/>
                <w:sz w:val="24"/>
                <w:szCs w:val="24"/>
              </w:rPr>
              <w:t xml:space="preserve"> год» (ссылка:</w:t>
            </w:r>
            <w:r w:rsidRPr="000F5F45">
              <w:rPr>
                <w:rStyle w:val="20"/>
                <w:color w:val="00665E"/>
                <w:sz w:val="23"/>
                <w:szCs w:val="23"/>
                <w:bdr w:val="none" w:sz="0" w:space="0" w:color="auto" w:frame="1"/>
              </w:rPr>
              <w:t xml:space="preserve"> </w:t>
            </w:r>
            <w:hyperlink r:id="rId5" w:history="1">
              <w:r w:rsidRPr="000F5F45">
                <w:rPr>
                  <w:rStyle w:val="a3"/>
                  <w:sz w:val="23"/>
                  <w:szCs w:val="23"/>
                  <w:bdr w:val="none" w:sz="0" w:space="0" w:color="auto" w:frame="1"/>
                </w:rPr>
                <w:t>https://mdou22.edu.yar.ru/</w:t>
              </w:r>
            </w:hyperlink>
          </w:p>
          <w:p w:rsidR="000F5F45" w:rsidRPr="000F5F45" w:rsidRDefault="000F5F45" w:rsidP="000F5F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содержит</w:t>
            </w:r>
          </w:p>
          <w:p w:rsidR="000F5F45" w:rsidRPr="000F5F45" w:rsidRDefault="000F5F45" w:rsidP="000F5F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 департамента  образования  мэрии  города</w:t>
            </w:r>
          </w:p>
          <w:p w:rsidR="000F5F45" w:rsidRPr="000F5F45" w:rsidRDefault="000F5F45" w:rsidP="000F5F45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Ярославля от </w:t>
            </w:r>
            <w:r w:rsidR="003F37D1">
              <w:rPr>
                <w:rFonts w:ascii="Times New Roman" w:eastAsia="Times New Roman" w:hAnsi="Times New Roman" w:cs="Times New Roman"/>
                <w:sz w:val="24"/>
                <w:szCs w:val="24"/>
              </w:rPr>
              <w:t>27.07.2020 года № 01-05/533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при-</w:t>
            </w:r>
          </w:p>
          <w:p w:rsidR="000F5F45" w:rsidRPr="000F5F45" w:rsidRDefault="000F5F45" w:rsidP="000F5F45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присвоении  статуса  муниципальной  инновационной</w:t>
            </w:r>
          </w:p>
          <w:p w:rsidR="000F5F45" w:rsidRPr="000F5F45" w:rsidRDefault="000F5F45" w:rsidP="000F5F45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площадки, муниципального ресурсного центра, муниципальной  </w:t>
            </w:r>
            <w:proofErr w:type="spellStart"/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площадки  обр</w:t>
            </w:r>
            <w:r w:rsidR="003F37D1">
              <w:rPr>
                <w:rFonts w:ascii="Times New Roman" w:eastAsia="Times New Roman" w:hAnsi="Times New Roman" w:cs="Times New Roman"/>
                <w:sz w:val="24"/>
                <w:szCs w:val="24"/>
              </w:rPr>
              <w:t>азовательным учреждениям на 2020/2021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  <w:p w:rsidR="000F5F45" w:rsidRPr="000F5F45" w:rsidRDefault="000F5F45" w:rsidP="000F5F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  <w:p w:rsidR="000F5F45" w:rsidRPr="000F5F45" w:rsidRDefault="000F5F45" w:rsidP="000F5F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-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отчет по реализации инновационного проекта за I полуг</w:t>
            </w:r>
            <w:r w:rsidR="003F37D1">
              <w:rPr>
                <w:rFonts w:ascii="Times New Roman" w:eastAsia="Times New Roman" w:hAnsi="Times New Roman" w:cs="Times New Roman"/>
                <w:sz w:val="24"/>
                <w:szCs w:val="24"/>
              </w:rPr>
              <w:t>одие 2020-2021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3D3C0E" w:rsidRPr="00B735BB" w:rsidTr="00710359">
        <w:trPr>
          <w:trHeight w:val="280"/>
          <w:jc w:val="center"/>
        </w:trPr>
        <w:tc>
          <w:tcPr>
            <w:tcW w:w="560" w:type="dxa"/>
          </w:tcPr>
          <w:p w:rsidR="000F5F45" w:rsidRPr="00B735BB" w:rsidRDefault="000F5F45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59" w:type="dxa"/>
          </w:tcPr>
          <w:p w:rsidR="000F5F45" w:rsidRPr="000F5F45" w:rsidRDefault="000F5F45" w:rsidP="000F5F45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содержания инновационной</w:t>
            </w:r>
          </w:p>
          <w:p w:rsidR="000F5F45" w:rsidRPr="000F5F45" w:rsidRDefault="000F5F45" w:rsidP="000F5F45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 образовательной сети</w:t>
            </w:r>
          </w:p>
        </w:tc>
        <w:tc>
          <w:tcPr>
            <w:tcW w:w="2232" w:type="dxa"/>
          </w:tcPr>
          <w:p w:rsidR="000F5F45" w:rsidRPr="000F5F45" w:rsidRDefault="000F5F45" w:rsidP="000F5F45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образовательных, конкурсных и соревновательных мероприятий</w:t>
            </w:r>
          </w:p>
        </w:tc>
        <w:tc>
          <w:tcPr>
            <w:tcW w:w="2443" w:type="dxa"/>
          </w:tcPr>
          <w:p w:rsidR="000F5F45" w:rsidRPr="000F5F45" w:rsidRDefault="000F5F45" w:rsidP="000F5F45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мероприятий инновационной</w:t>
            </w:r>
          </w:p>
          <w:p w:rsidR="000F5F45" w:rsidRPr="000F5F45" w:rsidRDefault="003F37D1" w:rsidP="000F5F45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 на 2021</w:t>
            </w:r>
            <w:r w:rsidR="000F5F45"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09" w:type="dxa"/>
          </w:tcPr>
          <w:p w:rsidR="000F5F45" w:rsidRPr="000F5F45" w:rsidRDefault="000F5F45" w:rsidP="000F5F45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мероприятий </w:t>
            </w:r>
            <w:r w:rsidR="003F37D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сети на 2021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F5F45" w:rsidRPr="000F5F45" w:rsidRDefault="000F5F45" w:rsidP="000F5F45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 как предложения в план департамента образования мэрии города Ярославля и содержит</w:t>
            </w:r>
          </w:p>
          <w:p w:rsidR="000F5F45" w:rsidRPr="000F5F45" w:rsidRDefault="000F5F45" w:rsidP="000F5F45">
            <w:pPr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обучающие мастер-классы для педагогов</w:t>
            </w:r>
          </w:p>
          <w:p w:rsidR="000F5F45" w:rsidRPr="000F5F45" w:rsidRDefault="000F5F45" w:rsidP="000F5F45">
            <w:pPr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семинары-практикумы для педагогов</w:t>
            </w:r>
          </w:p>
          <w:p w:rsidR="000F5F45" w:rsidRPr="000F5F45" w:rsidRDefault="000F5F45" w:rsidP="000F5F45">
            <w:pPr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для учащихся</w:t>
            </w:r>
          </w:p>
        </w:tc>
      </w:tr>
      <w:tr w:rsidR="003D3C0E" w:rsidRPr="00B735BB" w:rsidTr="00710359">
        <w:trPr>
          <w:trHeight w:val="280"/>
          <w:jc w:val="center"/>
        </w:trPr>
        <w:tc>
          <w:tcPr>
            <w:tcW w:w="560" w:type="dxa"/>
          </w:tcPr>
          <w:p w:rsidR="000F5F45" w:rsidRPr="00B735BB" w:rsidRDefault="0065653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9" w:type="dxa"/>
          </w:tcPr>
          <w:p w:rsidR="000F5F45" w:rsidRPr="000F5F45" w:rsidRDefault="000F5F45" w:rsidP="000F5F45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педагогов в условиях дополни-</w:t>
            </w:r>
          </w:p>
          <w:p w:rsidR="000F5F45" w:rsidRPr="000F5F45" w:rsidRDefault="000F5F45" w:rsidP="000F5F45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профессионального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232" w:type="dxa"/>
          </w:tcPr>
          <w:p w:rsidR="000F5F45" w:rsidRPr="000F5F45" w:rsidRDefault="000F5F45" w:rsidP="000F5F45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мероприятий по повыш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нию квалификации</w:t>
            </w:r>
          </w:p>
          <w:p w:rsidR="000F5F45" w:rsidRPr="000F5F45" w:rsidRDefault="000F5F45" w:rsidP="000F5F45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работников-участников</w:t>
            </w:r>
          </w:p>
          <w:p w:rsidR="000F5F45" w:rsidRPr="000F5F45" w:rsidRDefault="000F5F45" w:rsidP="000F5F45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руппы</w:t>
            </w:r>
          </w:p>
        </w:tc>
        <w:tc>
          <w:tcPr>
            <w:tcW w:w="2443" w:type="dxa"/>
          </w:tcPr>
          <w:p w:rsidR="000F5F45" w:rsidRPr="000F5F45" w:rsidRDefault="000F5F45" w:rsidP="000F5F45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меро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п</w:t>
            </w:r>
            <w:r w:rsidR="003F37D1">
              <w:rPr>
                <w:rFonts w:ascii="Times New Roman" w:eastAsia="Times New Roman" w:hAnsi="Times New Roman" w:cs="Times New Roman"/>
                <w:sz w:val="24"/>
                <w:szCs w:val="24"/>
              </w:rPr>
              <w:t>о повышению квалификации на 2020-2021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09" w:type="dxa"/>
          </w:tcPr>
          <w:p w:rsidR="000F5F45" w:rsidRDefault="000F5F45" w:rsidP="003F37D1">
            <w:pPr>
              <w:spacing w:after="0" w:line="240" w:lineRule="auto"/>
              <w:ind w:lef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-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37D1">
              <w:rPr>
                <w:rFonts w:ascii="Times New Roman" w:eastAsia="Times New Roman" w:hAnsi="Times New Roman" w:cs="Times New Roman"/>
                <w:sz w:val="24"/>
                <w:szCs w:val="24"/>
              </w:rPr>
              <w:t>06.11.2020г</w:t>
            </w:r>
            <w:r w:rsidR="003F37D1"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курсы повышения квалификации «Развитие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рофессиональных компетенций педагогов  в  условиях  развития  современной  </w:t>
            </w:r>
            <w:proofErr w:type="spellStart"/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техносферы</w:t>
            </w:r>
            <w:proofErr w:type="spellEnd"/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F3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человек)</w:t>
            </w:r>
          </w:p>
          <w:p w:rsidR="00A03A0E" w:rsidRDefault="00A03A0E" w:rsidP="003F37D1">
            <w:pPr>
              <w:spacing w:after="0" w:line="240" w:lineRule="auto"/>
              <w:ind w:lef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- 10.03.2021г семинар практикум " Робототехника как средство формирования инженерного мышления малышей" (сертификат участника)</w:t>
            </w:r>
          </w:p>
          <w:p w:rsidR="00A03A0E" w:rsidRDefault="00A03A0E" w:rsidP="003F37D1">
            <w:pPr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24.03.2021г - "Использование игр, способствующих развитию конструктивных способностей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дошкольников"</w:t>
            </w:r>
          </w:p>
          <w:p w:rsidR="000F5F45" w:rsidRPr="000F5F45" w:rsidRDefault="00A03A0E" w:rsidP="000F5F45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(сертификат участника)</w:t>
            </w:r>
          </w:p>
        </w:tc>
      </w:tr>
      <w:tr w:rsidR="00E7045C" w:rsidRPr="00B735BB" w:rsidTr="00710359">
        <w:trPr>
          <w:trHeight w:val="280"/>
          <w:jc w:val="center"/>
        </w:trPr>
        <w:tc>
          <w:tcPr>
            <w:tcW w:w="560" w:type="dxa"/>
          </w:tcPr>
          <w:p w:rsidR="00E7045C" w:rsidRDefault="0071035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59" w:type="dxa"/>
          </w:tcPr>
          <w:p w:rsidR="00E7045C" w:rsidRPr="00656538" w:rsidRDefault="003D3C0E" w:rsidP="00656538">
            <w:pPr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45C">
              <w:rPr>
                <w:rFonts w:ascii="Times New Roman" w:hAnsi="Times New Roman"/>
                <w:sz w:val="24"/>
                <w:szCs w:val="28"/>
              </w:rPr>
              <w:t>Приобретение учебной техники и дидактических средств</w:t>
            </w:r>
          </w:p>
        </w:tc>
        <w:tc>
          <w:tcPr>
            <w:tcW w:w="2232" w:type="dxa"/>
          </w:tcPr>
          <w:p w:rsidR="00E7045C" w:rsidRPr="00656538" w:rsidRDefault="008F0182" w:rsidP="00710359">
            <w:pPr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45C">
              <w:rPr>
                <w:rFonts w:ascii="Times New Roman" w:hAnsi="Times New Roman"/>
                <w:sz w:val="24"/>
                <w:szCs w:val="28"/>
              </w:rPr>
              <w:t xml:space="preserve">Приобретение </w:t>
            </w:r>
            <w:r w:rsidR="00710359">
              <w:rPr>
                <w:rFonts w:ascii="Times New Roman" w:hAnsi="Times New Roman"/>
                <w:sz w:val="24"/>
                <w:szCs w:val="28"/>
              </w:rPr>
              <w:t xml:space="preserve">детской </w:t>
            </w:r>
            <w:proofErr w:type="spellStart"/>
            <w:r w:rsidR="00710359">
              <w:rPr>
                <w:rFonts w:ascii="Times New Roman" w:hAnsi="Times New Roman"/>
                <w:sz w:val="24"/>
                <w:szCs w:val="28"/>
              </w:rPr>
              <w:t>мультстудии</w:t>
            </w:r>
            <w:proofErr w:type="spellEnd"/>
          </w:p>
        </w:tc>
        <w:tc>
          <w:tcPr>
            <w:tcW w:w="2443" w:type="dxa"/>
          </w:tcPr>
          <w:p w:rsidR="00E7045C" w:rsidRPr="00710359" w:rsidRDefault="00CE24F5" w:rsidP="00710359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10359">
              <w:rPr>
                <w:rFonts w:ascii="Times New Roman" w:hAnsi="Times New Roman" w:cs="Times New Roman"/>
                <w:sz w:val="24"/>
              </w:rPr>
              <w:t>Детская киностудия "</w:t>
            </w:r>
            <w:r w:rsidR="00710359">
              <w:rPr>
                <w:rFonts w:ascii="Times New Roman" w:hAnsi="Times New Roman" w:cs="Times New Roman"/>
                <w:sz w:val="24"/>
                <w:lang w:val="en-US"/>
              </w:rPr>
              <w:t>Kids Animation Desk 2.0</w:t>
            </w:r>
            <w:r w:rsidR="00710359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3209" w:type="dxa"/>
          </w:tcPr>
          <w:p w:rsidR="00E7045C" w:rsidRPr="00656538" w:rsidRDefault="00CE24F5" w:rsidP="00656538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D418E" w:rsidRPr="00B735BB" w:rsidTr="00710359">
        <w:trPr>
          <w:trHeight w:val="280"/>
          <w:jc w:val="center"/>
        </w:trPr>
        <w:tc>
          <w:tcPr>
            <w:tcW w:w="560" w:type="dxa"/>
          </w:tcPr>
          <w:p w:rsidR="000D418E" w:rsidRDefault="0071035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9" w:type="dxa"/>
          </w:tcPr>
          <w:p w:rsidR="000D418E" w:rsidRDefault="000D418E" w:rsidP="00656538">
            <w:pPr>
              <w:spacing w:after="0" w:line="240" w:lineRule="auto"/>
              <w:ind w:left="10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D3C0E">
              <w:rPr>
                <w:rFonts w:ascii="Times New Roman" w:hAnsi="Times New Roman"/>
                <w:sz w:val="24"/>
                <w:szCs w:val="28"/>
              </w:rPr>
              <w:t>Проектная практика образовательной сети (конкурсы, конференции)</w:t>
            </w:r>
          </w:p>
          <w:p w:rsidR="00400EB4" w:rsidRPr="00400EB4" w:rsidRDefault="00400EB4" w:rsidP="00400EB4">
            <w:pPr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B4">
              <w:rPr>
                <w:rFonts w:ascii="Times New Roman" w:hAnsi="Times New Roman" w:cs="Times New Roman"/>
              </w:rPr>
              <w:t xml:space="preserve">Разработать </w:t>
            </w:r>
            <w:r>
              <w:rPr>
                <w:rFonts w:ascii="Times New Roman" w:hAnsi="Times New Roman" w:cs="Times New Roman"/>
              </w:rPr>
              <w:t>мини проекты</w:t>
            </w:r>
          </w:p>
        </w:tc>
        <w:tc>
          <w:tcPr>
            <w:tcW w:w="2232" w:type="dxa"/>
          </w:tcPr>
          <w:p w:rsidR="000D418E" w:rsidRPr="00656538" w:rsidRDefault="000D418E" w:rsidP="00656538">
            <w:pPr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педагогов, воспитанников и их родителей в конкурсах . Проведение конференций, собраний и т.д.</w:t>
            </w:r>
          </w:p>
        </w:tc>
        <w:tc>
          <w:tcPr>
            <w:tcW w:w="2443" w:type="dxa"/>
          </w:tcPr>
          <w:p w:rsidR="000D418E" w:rsidRPr="008F0182" w:rsidRDefault="000D418E" w:rsidP="008F01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Представление п</w:t>
            </w:r>
            <w:r w:rsidRPr="008F0182">
              <w:rPr>
                <w:rFonts w:ascii="Times New Roman" w:hAnsi="Times New Roman"/>
                <w:sz w:val="24"/>
                <w:szCs w:val="28"/>
              </w:rPr>
              <w:t xml:space="preserve">оложения и </w:t>
            </w: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8F0182">
              <w:rPr>
                <w:rFonts w:ascii="Times New Roman" w:hAnsi="Times New Roman"/>
                <w:sz w:val="24"/>
                <w:szCs w:val="28"/>
              </w:rPr>
              <w:t>риказы о проведении проектных мероприятий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0D418E" w:rsidRPr="00656538" w:rsidRDefault="000D418E" w:rsidP="008F0182">
            <w:pPr>
              <w:spacing w:after="0" w:line="240" w:lineRule="auto"/>
              <w:ind w:left="-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Сертификаты, грамоты, дипломы об участии в конкурсах</w:t>
            </w:r>
          </w:p>
        </w:tc>
        <w:tc>
          <w:tcPr>
            <w:tcW w:w="3209" w:type="dxa"/>
          </w:tcPr>
          <w:p w:rsidR="000D418E" w:rsidRDefault="00A03A0E" w:rsidP="000D4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20.01.2021г -Межрегиональный конкурс по конструированию и робототехники "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Роботех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" </w:t>
            </w:r>
          </w:p>
          <w:p w:rsidR="00A03A0E" w:rsidRDefault="00FB66B3" w:rsidP="000D4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30.10.2020г -</w:t>
            </w:r>
            <w:r w:rsidR="009C3D15">
              <w:rPr>
                <w:rFonts w:ascii="Times New Roman" w:hAnsi="Times New Roman" w:cs="Times New Roman"/>
                <w:sz w:val="24"/>
              </w:rPr>
              <w:t xml:space="preserve"> 2 и 3 место</w:t>
            </w:r>
          </w:p>
          <w:p w:rsidR="00E913D6" w:rsidRDefault="00A03A0E" w:rsidP="00A03A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конкурс технической направленности "Детскими руками" - 1 место</w:t>
            </w:r>
          </w:p>
          <w:p w:rsidR="00FB66B3" w:rsidRDefault="00FB66B3" w:rsidP="00A03A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11.12.2020г - </w:t>
            </w:r>
          </w:p>
          <w:p w:rsidR="00FB66B3" w:rsidRPr="00FB6F42" w:rsidRDefault="00FB66B3" w:rsidP="00A03A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конкурс технической направленности "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детки"</w:t>
            </w:r>
          </w:p>
        </w:tc>
      </w:tr>
      <w:tr w:rsidR="000D418E" w:rsidRPr="00B735BB" w:rsidTr="00710359">
        <w:trPr>
          <w:trHeight w:val="280"/>
          <w:jc w:val="center"/>
        </w:trPr>
        <w:tc>
          <w:tcPr>
            <w:tcW w:w="560" w:type="dxa"/>
          </w:tcPr>
          <w:p w:rsidR="000D418E" w:rsidRDefault="0071035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9" w:type="dxa"/>
          </w:tcPr>
          <w:p w:rsidR="000D418E" w:rsidRPr="00656538" w:rsidRDefault="00D350F3" w:rsidP="00656538">
            <w:pPr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F3">
              <w:rPr>
                <w:rFonts w:ascii="Times New Roman" w:hAnsi="Times New Roman"/>
                <w:sz w:val="24"/>
                <w:szCs w:val="28"/>
              </w:rPr>
              <w:t>Представление результатов инновационной практики образовательной сети педагог</w:t>
            </w:r>
            <w:r w:rsidRPr="00D350F3">
              <w:rPr>
                <w:rFonts w:ascii="Times New Roman" w:hAnsi="Times New Roman"/>
                <w:sz w:val="24"/>
                <w:szCs w:val="28"/>
              </w:rPr>
              <w:t>и</w:t>
            </w:r>
            <w:r w:rsidRPr="00D350F3">
              <w:rPr>
                <w:rFonts w:ascii="Times New Roman" w:hAnsi="Times New Roman"/>
                <w:sz w:val="24"/>
                <w:szCs w:val="28"/>
              </w:rPr>
              <w:t>ческому сообществу МСО</w:t>
            </w:r>
          </w:p>
        </w:tc>
        <w:tc>
          <w:tcPr>
            <w:tcW w:w="2232" w:type="dxa"/>
          </w:tcPr>
          <w:p w:rsidR="00A963F3" w:rsidRPr="00656538" w:rsidRDefault="000D418E" w:rsidP="00A963F3">
            <w:pPr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мастер-класса для педагогов города</w:t>
            </w:r>
            <w:r w:rsidR="00E913D6">
              <w:rPr>
                <w:rFonts w:ascii="Times New Roman" w:eastAsia="Times New Roman" w:hAnsi="Times New Roman" w:cs="Times New Roman"/>
                <w:sz w:val="24"/>
                <w:szCs w:val="24"/>
              </w:rPr>
              <w:t>, родителей ДОУ.</w:t>
            </w:r>
          </w:p>
        </w:tc>
        <w:tc>
          <w:tcPr>
            <w:tcW w:w="2443" w:type="dxa"/>
          </w:tcPr>
          <w:p w:rsidR="000D418E" w:rsidRPr="000F5F45" w:rsidRDefault="000D418E" w:rsidP="008F0182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</w:t>
            </w:r>
            <w:proofErr w:type="spellStart"/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пост-релизов</w:t>
            </w:r>
            <w:proofErr w:type="spellEnd"/>
          </w:p>
          <w:p w:rsidR="000D418E" w:rsidRPr="00656538" w:rsidRDefault="000D418E" w:rsidP="008F0182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в рамках инновационной практики</w:t>
            </w:r>
          </w:p>
        </w:tc>
        <w:tc>
          <w:tcPr>
            <w:tcW w:w="3209" w:type="dxa"/>
          </w:tcPr>
          <w:p w:rsidR="007367C5" w:rsidRDefault="00FB66B3" w:rsidP="00656538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18.11.2020 г мастер-класс для педагогов города </w:t>
            </w:r>
            <w:r w:rsidRPr="00C546F2">
              <w:rPr>
                <w:rFonts w:ascii="Times New Roman" w:hAnsi="Times New Roman" w:cs="Times New Roman"/>
                <w:sz w:val="24"/>
                <w:szCs w:val="28"/>
              </w:rPr>
              <w:t xml:space="preserve">«Создание и использование </w:t>
            </w:r>
            <w:r w:rsidRPr="00C546F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Lego</w:t>
            </w:r>
            <w:r w:rsidRPr="00C546F2">
              <w:rPr>
                <w:rFonts w:ascii="Times New Roman" w:hAnsi="Times New Roman" w:cs="Times New Roman"/>
                <w:sz w:val="24"/>
                <w:szCs w:val="28"/>
              </w:rPr>
              <w:t>-мультфильм</w:t>
            </w:r>
            <w:bookmarkStart w:id="0" w:name="_GoBack"/>
            <w:bookmarkEnd w:id="0"/>
            <w:r w:rsidRPr="00C546F2">
              <w:rPr>
                <w:rFonts w:ascii="Times New Roman" w:hAnsi="Times New Roman" w:cs="Times New Roman"/>
                <w:sz w:val="24"/>
                <w:szCs w:val="28"/>
              </w:rPr>
              <w:t>ов в современном образовательном процессе ДОО»</w:t>
            </w:r>
          </w:p>
          <w:p w:rsidR="00FB66B3" w:rsidRPr="00656538" w:rsidRDefault="00FB66B3" w:rsidP="00656538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26.03.2021 г мастер-класс для педагогов города </w:t>
            </w:r>
            <w:r w:rsidRPr="00C546F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C546F2">
              <w:rPr>
                <w:rFonts w:ascii="Times New Roman" w:hAnsi="Times New Roman" w:cs="Times New Roman"/>
                <w:sz w:val="24"/>
                <w:szCs w:val="28"/>
              </w:rPr>
              <w:t>Мульт</w:t>
            </w:r>
            <w:proofErr w:type="spellEnd"/>
            <w:r w:rsidRPr="00C546F2">
              <w:rPr>
                <w:rFonts w:ascii="Times New Roman" w:hAnsi="Times New Roman" w:cs="Times New Roman"/>
                <w:sz w:val="24"/>
                <w:szCs w:val="28"/>
              </w:rPr>
              <w:t>- студия как инновационный метод развития дошкольников с ограниченными возможностями здоровья в ДОУ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"</w:t>
            </w:r>
          </w:p>
        </w:tc>
      </w:tr>
      <w:tr w:rsidR="000D418E" w:rsidRPr="00B735BB" w:rsidTr="00710359">
        <w:trPr>
          <w:trHeight w:val="280"/>
          <w:jc w:val="center"/>
        </w:trPr>
        <w:tc>
          <w:tcPr>
            <w:tcW w:w="560" w:type="dxa"/>
          </w:tcPr>
          <w:p w:rsidR="000D418E" w:rsidRDefault="0071035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9" w:type="dxa"/>
          </w:tcPr>
          <w:p w:rsidR="000D418E" w:rsidRPr="00656538" w:rsidRDefault="000D418E" w:rsidP="00656538">
            <w:pPr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0E">
              <w:rPr>
                <w:rFonts w:ascii="Times New Roman" w:hAnsi="Times New Roman"/>
                <w:sz w:val="24"/>
                <w:szCs w:val="28"/>
              </w:rPr>
              <w:t>Мониторинг результатов инновационной практики образовательной сети</w:t>
            </w:r>
          </w:p>
        </w:tc>
        <w:tc>
          <w:tcPr>
            <w:tcW w:w="2232" w:type="dxa"/>
          </w:tcPr>
          <w:p w:rsidR="000D418E" w:rsidRPr="00656538" w:rsidRDefault="000D418E" w:rsidP="00656538">
            <w:pPr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результата инновационной практики. Проведение анкетирования среди родителей на удовлетворение проводимой работы в рамках площадки.</w:t>
            </w:r>
          </w:p>
        </w:tc>
        <w:tc>
          <w:tcPr>
            <w:tcW w:w="2443" w:type="dxa"/>
          </w:tcPr>
          <w:p w:rsidR="000D418E" w:rsidRDefault="000D418E" w:rsidP="008F01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0182">
              <w:rPr>
                <w:rFonts w:ascii="Times New Roman" w:hAnsi="Times New Roman"/>
                <w:sz w:val="24"/>
                <w:szCs w:val="28"/>
              </w:rPr>
              <w:t>Аналитические справки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0D418E" w:rsidRPr="008F0182" w:rsidRDefault="000D418E" w:rsidP="008F01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(тестов, анкет</w:t>
            </w:r>
            <w:r w:rsidRPr="008F0182">
              <w:rPr>
                <w:rFonts w:ascii="Times New Roman" w:hAnsi="Times New Roman"/>
                <w:sz w:val="24"/>
                <w:szCs w:val="28"/>
              </w:rPr>
              <w:t xml:space="preserve"> (на удовлетворенность</w:t>
            </w:r>
            <w:r w:rsidR="00D15A56">
              <w:rPr>
                <w:rFonts w:ascii="Times New Roman" w:hAnsi="Times New Roman"/>
                <w:sz w:val="24"/>
                <w:szCs w:val="28"/>
              </w:rPr>
              <w:t xml:space="preserve"> и </w:t>
            </w:r>
            <w:proofErr w:type="spellStart"/>
            <w:r w:rsidR="00D15A56">
              <w:rPr>
                <w:rFonts w:ascii="Times New Roman" w:hAnsi="Times New Roman"/>
                <w:sz w:val="24"/>
                <w:szCs w:val="28"/>
              </w:rPr>
              <w:t>востребованность</w:t>
            </w:r>
            <w:proofErr w:type="spellEnd"/>
            <w:r w:rsidRPr="008F0182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0D418E" w:rsidRPr="00656538" w:rsidRDefault="000D418E" w:rsidP="008F0182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090F93" w:rsidRPr="00090F93" w:rsidRDefault="00A102EF" w:rsidP="00090F9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</w:rPr>
              <w:t xml:space="preserve">1. </w:t>
            </w:r>
            <w:r w:rsidR="00090F93" w:rsidRPr="00090F93"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</w:rPr>
              <w:t xml:space="preserve">Анкета для родителей «Дети и </w:t>
            </w:r>
            <w:proofErr w:type="spellStart"/>
            <w:r w:rsidR="00090F93" w:rsidRPr="00090F93"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</w:rPr>
              <w:t>Лего-</w:t>
            </w:r>
            <w:r w:rsidR="00090F93"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</w:rPr>
              <w:t>анимация</w:t>
            </w:r>
            <w:proofErr w:type="spellEnd"/>
            <w:r w:rsidR="00090F93" w:rsidRPr="00090F93"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</w:rPr>
              <w:t>»</w:t>
            </w:r>
            <w:r w:rsidR="00090F93" w:rsidRPr="00090F9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A102EF" w:rsidRDefault="00D350F3" w:rsidP="00656538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2EF">
              <w:rPr>
                <w:rFonts w:ascii="Times New Roman" w:hAnsi="Times New Roman" w:cs="Times New Roman"/>
                <w:sz w:val="24"/>
                <w:szCs w:val="24"/>
              </w:rPr>
              <w:t>. Анкета для родителей "Отношение к инновационной деятельности детского сада</w:t>
            </w:r>
            <w:r w:rsidR="00202BCF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мультфильмов</w:t>
            </w:r>
            <w:r w:rsidR="00A102E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15A56" w:rsidRDefault="00D15A56" w:rsidP="00656538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EF" w:rsidRPr="00656538" w:rsidRDefault="00A102EF" w:rsidP="00D350F3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8E" w:rsidRPr="00B735BB" w:rsidTr="00710359">
        <w:trPr>
          <w:trHeight w:val="280"/>
          <w:jc w:val="center"/>
        </w:trPr>
        <w:tc>
          <w:tcPr>
            <w:tcW w:w="560" w:type="dxa"/>
          </w:tcPr>
          <w:p w:rsidR="000D418E" w:rsidRDefault="0071035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9" w:type="dxa"/>
          </w:tcPr>
          <w:p w:rsidR="000D418E" w:rsidRPr="00656538" w:rsidRDefault="000D418E" w:rsidP="00656538">
            <w:pPr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0E">
              <w:rPr>
                <w:rFonts w:ascii="Times New Roman" w:hAnsi="Times New Roman"/>
                <w:sz w:val="24"/>
                <w:szCs w:val="28"/>
              </w:rPr>
              <w:t>Отражение событий инновационной практики образовательной сети</w:t>
            </w:r>
          </w:p>
        </w:tc>
        <w:tc>
          <w:tcPr>
            <w:tcW w:w="2232" w:type="dxa"/>
          </w:tcPr>
          <w:p w:rsidR="000D418E" w:rsidRPr="00656538" w:rsidRDefault="000D418E" w:rsidP="00656538">
            <w:pPr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материала о проводимых мероприятиях в </w:t>
            </w:r>
            <w:r w:rsidRPr="008F0182">
              <w:rPr>
                <w:rFonts w:ascii="Times New Roman" w:hAnsi="Times New Roman"/>
                <w:sz w:val="24"/>
                <w:szCs w:val="28"/>
              </w:rPr>
              <w:t xml:space="preserve">группе </w:t>
            </w:r>
            <w:proofErr w:type="spellStart"/>
            <w:r w:rsidRPr="008F0182">
              <w:rPr>
                <w:rFonts w:ascii="Times New Roman" w:hAnsi="Times New Roman"/>
                <w:sz w:val="24"/>
                <w:szCs w:val="28"/>
              </w:rPr>
              <w:t>ВКонтакте</w:t>
            </w:r>
            <w:proofErr w:type="spellEnd"/>
            <w:r w:rsidRPr="008F018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F0182">
              <w:rPr>
                <w:rFonts w:ascii="Times New Roman" w:hAnsi="Times New Roman"/>
                <w:sz w:val="24"/>
                <w:szCs w:val="28"/>
              </w:rPr>
              <w:lastRenderedPageBreak/>
              <w:t>«Образовательная сеть «Инженерная школа для дошкольника» и на сайте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</w:tcPr>
          <w:p w:rsidR="000D418E" w:rsidRPr="00656538" w:rsidRDefault="000D418E" w:rsidP="00656538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182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Информация в группе </w:t>
            </w:r>
            <w:proofErr w:type="spellStart"/>
            <w:r w:rsidRPr="008F0182">
              <w:rPr>
                <w:rFonts w:ascii="Times New Roman" w:hAnsi="Times New Roman"/>
                <w:sz w:val="24"/>
                <w:szCs w:val="28"/>
              </w:rPr>
              <w:t>ВКонтакте</w:t>
            </w:r>
            <w:proofErr w:type="spellEnd"/>
            <w:r w:rsidRPr="008F0182">
              <w:rPr>
                <w:rFonts w:ascii="Times New Roman" w:hAnsi="Times New Roman"/>
                <w:sz w:val="24"/>
                <w:szCs w:val="28"/>
              </w:rPr>
              <w:t xml:space="preserve"> «Образовательная сеть «Инженерная школа для </w:t>
            </w:r>
            <w:r w:rsidRPr="008F0182">
              <w:rPr>
                <w:rFonts w:ascii="Times New Roman" w:hAnsi="Times New Roman"/>
                <w:sz w:val="24"/>
                <w:szCs w:val="28"/>
              </w:rPr>
              <w:lastRenderedPageBreak/>
              <w:t>дошкольника» и на сайте образовательной организации</w:t>
            </w:r>
          </w:p>
        </w:tc>
        <w:tc>
          <w:tcPr>
            <w:tcW w:w="3209" w:type="dxa"/>
          </w:tcPr>
          <w:p w:rsidR="000D418E" w:rsidRDefault="00CE24F5" w:rsidP="00656538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>-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ссылка: </w:t>
            </w:r>
            <w:r w:rsidRPr="000F5F4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https://vk.com/yartehnoschool</w:t>
            </w:r>
          </w:p>
          <w:p w:rsidR="00CE24F5" w:rsidRPr="000F5F45" w:rsidRDefault="00CE24F5" w:rsidP="00CE24F5">
            <w:pPr>
              <w:spacing w:after="0" w:line="240" w:lineRule="auto"/>
              <w:ind w:left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0F5F45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A963F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период выставлено 23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</w:t>
            </w:r>
            <w:r w:rsidR="00A963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CE24F5" w:rsidRPr="000F5F45" w:rsidRDefault="00CE24F5" w:rsidP="00CE24F5">
            <w:pPr>
              <w:spacing w:after="0" w:line="240" w:lineRule="auto"/>
              <w:ind w:left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0F5F45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="00A963F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подписчиков из числа 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педагогических работни-</w:t>
            </w:r>
          </w:p>
          <w:p w:rsidR="00CE24F5" w:rsidRDefault="00CE24F5" w:rsidP="00CE24F5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ков учреждений-участников проекта</w:t>
            </w:r>
            <w:r w:rsidR="00A963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63F3" w:rsidRDefault="00A963F3" w:rsidP="00CE24F5">
            <w:pPr>
              <w:spacing w:after="0" w:line="240" w:lineRule="auto"/>
              <w:ind w:left="80"/>
              <w:contextualSpacing/>
            </w:pPr>
            <w:r w:rsidRPr="001905F4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  <w:r w:rsidRPr="000F5F45">
              <w:rPr>
                <w:rStyle w:val="20"/>
                <w:rFonts w:eastAsiaTheme="minorHAnsi"/>
                <w:b w:val="0"/>
                <w:bCs w:val="0"/>
                <w:color w:val="00665E"/>
                <w:sz w:val="23"/>
                <w:szCs w:val="23"/>
                <w:bdr w:val="none" w:sz="0" w:space="0" w:color="auto" w:frame="1"/>
              </w:rPr>
              <w:t xml:space="preserve"> </w:t>
            </w:r>
            <w:hyperlink r:id="rId6" w:history="1">
              <w:r w:rsidRPr="000F5F45">
                <w:rPr>
                  <w:rStyle w:val="a3"/>
                  <w:sz w:val="23"/>
                  <w:szCs w:val="23"/>
                  <w:bdr w:val="none" w:sz="0" w:space="0" w:color="auto" w:frame="1"/>
                </w:rPr>
                <w:t>https://mdou22.edu.yar.ru/</w:t>
              </w:r>
            </w:hyperlink>
          </w:p>
          <w:p w:rsidR="00A963F3" w:rsidRPr="000F5F45" w:rsidRDefault="00A963F3" w:rsidP="00A963F3">
            <w:pPr>
              <w:spacing w:after="0" w:line="240" w:lineRule="auto"/>
              <w:ind w:left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0F5F45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период выставлено 20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постов</w:t>
            </w:r>
          </w:p>
          <w:p w:rsidR="00A963F3" w:rsidRPr="00A963F3" w:rsidRDefault="00A963F3" w:rsidP="00CE24F5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8E" w:rsidRPr="00B735BB" w:rsidTr="00710359">
        <w:trPr>
          <w:trHeight w:val="280"/>
          <w:jc w:val="center"/>
        </w:trPr>
        <w:tc>
          <w:tcPr>
            <w:tcW w:w="560" w:type="dxa"/>
          </w:tcPr>
          <w:p w:rsidR="000D418E" w:rsidRPr="00B735BB" w:rsidRDefault="0071035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459" w:type="dxa"/>
          </w:tcPr>
          <w:p w:rsidR="000D418E" w:rsidRPr="00B735BB" w:rsidRDefault="00D350F3" w:rsidP="00D3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Разработка методических рекомендация</w:t>
            </w:r>
          </w:p>
        </w:tc>
        <w:tc>
          <w:tcPr>
            <w:tcW w:w="2232" w:type="dxa"/>
          </w:tcPr>
          <w:p w:rsidR="000D418E" w:rsidRPr="00B735BB" w:rsidRDefault="000D418E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</w:tcPr>
          <w:p w:rsidR="000D418E" w:rsidRPr="00B735BB" w:rsidRDefault="000D418E" w:rsidP="00D3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разработанн</w:t>
            </w:r>
            <w:r w:rsidR="004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D3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рекомендаций</w:t>
            </w:r>
          </w:p>
        </w:tc>
        <w:tc>
          <w:tcPr>
            <w:tcW w:w="3209" w:type="dxa"/>
          </w:tcPr>
          <w:p w:rsidR="000D418E" w:rsidRPr="00B735BB" w:rsidRDefault="001905F4" w:rsidP="0093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8"/>
              </w:rPr>
              <w:t>Разработан</w:t>
            </w:r>
            <w:r w:rsidR="00930325">
              <w:rPr>
                <w:rFonts w:eastAsia="Times New Roman"/>
                <w:szCs w:val="28"/>
              </w:rPr>
              <w:t xml:space="preserve">ы </w:t>
            </w:r>
            <w:r>
              <w:rPr>
                <w:rFonts w:eastAsia="Times New Roman"/>
                <w:szCs w:val="28"/>
              </w:rPr>
              <w:t xml:space="preserve"> </w:t>
            </w:r>
            <w:r w:rsidR="00930325" w:rsidRPr="00930325">
              <w:rPr>
                <w:rFonts w:ascii="Times New Roman" w:hAnsi="Times New Roman"/>
                <w:sz w:val="24"/>
                <w:szCs w:val="28"/>
              </w:rPr>
              <w:t>методических рекомендаций по и</w:t>
            </w:r>
            <w:r w:rsidR="00930325" w:rsidRPr="00930325">
              <w:rPr>
                <w:rFonts w:ascii="Times New Roman" w:hAnsi="Times New Roman"/>
                <w:sz w:val="24"/>
                <w:szCs w:val="28"/>
              </w:rPr>
              <w:t>с</w:t>
            </w:r>
            <w:r w:rsidR="00930325" w:rsidRPr="00930325">
              <w:rPr>
                <w:rFonts w:ascii="Times New Roman" w:hAnsi="Times New Roman"/>
                <w:sz w:val="24"/>
                <w:szCs w:val="28"/>
              </w:rPr>
              <w:t>пользованию программного обеспечения</w:t>
            </w:r>
            <w:r w:rsidR="0093032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930325" w:rsidRPr="00930325">
              <w:rPr>
                <w:rFonts w:ascii="Times New Roman" w:hAnsi="Times New Roman"/>
                <w:sz w:val="24"/>
                <w:szCs w:val="28"/>
              </w:rPr>
              <w:t xml:space="preserve">для проведения занятий по </w:t>
            </w:r>
            <w:r w:rsidR="00930325">
              <w:rPr>
                <w:rFonts w:ascii="Times New Roman" w:hAnsi="Times New Roman"/>
                <w:sz w:val="24"/>
                <w:szCs w:val="28"/>
              </w:rPr>
              <w:t>созданию мультфильмов с помощью ЛЕГО конструкторов</w:t>
            </w:r>
            <w:r w:rsidR="00930325" w:rsidRPr="009303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98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</w:t>
      </w:r>
      <w:r w:rsidR="00F53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A014D0" w:rsidRPr="00355981" w:rsidRDefault="00355981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8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Вносились изменения в проект в связи с санитарно-эпидемиологической обстановкой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</w:t>
      </w:r>
      <w:r w:rsidRPr="0035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запрету на проведение массовых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4E" w:rsidRPr="002F4CDA" w:rsidRDefault="00A014D0" w:rsidP="00C616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  <w:r w:rsidR="00C6164E" w:rsidRPr="002F4CDA"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 xml:space="preserve">ресурсное обеспечение проекта (кадровые </w:t>
      </w:r>
      <w:r w:rsidR="00C6164E"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>– внутренняя структура МИП,</w:t>
      </w:r>
      <w:r w:rsidR="00C6164E" w:rsidRPr="002F4CDA"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 xml:space="preserve"> работа управленческих команд), материально-технические, информационные ресурсы), нормативно – правовая база.</w:t>
      </w:r>
      <w:r w:rsidR="00C6164E" w:rsidRPr="002F4CDA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014D0" w:rsidRPr="00355981" w:rsidRDefault="00A014D0" w:rsidP="00C6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 w:rsidR="0035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605F61" w:rsidRDefault="00605F61" w:rsidP="004C6A8A">
      <w:pPr>
        <w:pStyle w:val="a6"/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 П</w:t>
      </w:r>
      <w:r w:rsidRPr="00AB2577">
        <w:rPr>
          <w:rFonts w:ascii="Times New Roman" w:hAnsi="Times New Roman"/>
          <w:sz w:val="24"/>
          <w:szCs w:val="24"/>
        </w:rPr>
        <w:t>овышен уровень профессиональной компетентности педагогов ДОУ в вопросах освоения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Лего-конструирования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Лего-анимации</w:t>
      </w:r>
      <w:proofErr w:type="spellEnd"/>
      <w:r w:rsidRPr="00AB2577">
        <w:rPr>
          <w:rFonts w:ascii="Times New Roman" w:hAnsi="Times New Roman"/>
          <w:sz w:val="24"/>
          <w:szCs w:val="24"/>
        </w:rPr>
        <w:t>;</w:t>
      </w:r>
    </w:p>
    <w:p w:rsidR="00605F61" w:rsidRPr="00151507" w:rsidRDefault="00605F61" w:rsidP="004C6A8A">
      <w:pPr>
        <w:pStyle w:val="a6"/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</w:t>
      </w:r>
      <w:r w:rsidRPr="00151507">
        <w:rPr>
          <w:rFonts w:ascii="Times New Roman" w:hAnsi="Times New Roman"/>
          <w:sz w:val="24"/>
          <w:szCs w:val="24"/>
        </w:rPr>
        <w:t>ключение в инновационный процесс 100 % педагогического коллектива;</w:t>
      </w:r>
    </w:p>
    <w:p w:rsidR="00605F61" w:rsidRDefault="00605F61" w:rsidP="004C6A8A">
      <w:pPr>
        <w:pStyle w:val="a6"/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</w:t>
      </w:r>
      <w:r w:rsidRPr="00C14382">
        <w:rPr>
          <w:rFonts w:ascii="Times New Roman" w:hAnsi="Times New Roman"/>
          <w:sz w:val="24"/>
          <w:szCs w:val="24"/>
        </w:rPr>
        <w:t xml:space="preserve">обеспечена активная партнерская позиция родителей в вопросах развития у детей мыслительных процессов. </w:t>
      </w:r>
      <w:r>
        <w:rPr>
          <w:rFonts w:ascii="Times New Roman" w:hAnsi="Times New Roman"/>
          <w:sz w:val="24"/>
          <w:szCs w:val="24"/>
        </w:rPr>
        <w:t xml:space="preserve">Создание сюжета, декораций, озвучивание стало </w:t>
      </w:r>
      <w:r w:rsidRPr="00C14382">
        <w:rPr>
          <w:rFonts w:ascii="Times New Roman" w:hAnsi="Times New Roman"/>
          <w:sz w:val="24"/>
          <w:szCs w:val="24"/>
        </w:rPr>
        <w:t>популяризирована</w:t>
      </w:r>
      <w:r>
        <w:rPr>
          <w:rFonts w:ascii="Times New Roman" w:hAnsi="Times New Roman"/>
          <w:sz w:val="24"/>
          <w:szCs w:val="24"/>
        </w:rPr>
        <w:t xml:space="preserve"> среди родителей;</w:t>
      </w:r>
    </w:p>
    <w:p w:rsidR="00605F61" w:rsidRDefault="004B7086" w:rsidP="004C6A8A">
      <w:pPr>
        <w:pStyle w:val="a6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</w:t>
      </w:r>
      <w:r w:rsidR="00605F61" w:rsidRPr="005B5DB5">
        <w:rPr>
          <w:rFonts w:ascii="Times New Roman" w:hAnsi="Times New Roman"/>
          <w:sz w:val="24"/>
          <w:szCs w:val="24"/>
        </w:rPr>
        <w:t xml:space="preserve">рансляция инновационного опыта  по </w:t>
      </w:r>
      <w:r w:rsidR="00605F61">
        <w:rPr>
          <w:rFonts w:ascii="Times New Roman" w:hAnsi="Times New Roman"/>
          <w:sz w:val="24"/>
          <w:szCs w:val="24"/>
        </w:rPr>
        <w:t>созданию мультфильмов с помощью конструктора ЛЕГО в</w:t>
      </w:r>
      <w:r w:rsidR="00605F61" w:rsidRPr="00927C83">
        <w:rPr>
          <w:rFonts w:ascii="Times New Roman" w:hAnsi="Times New Roman"/>
          <w:sz w:val="24"/>
          <w:szCs w:val="24"/>
        </w:rPr>
        <w:t xml:space="preserve"> образовательную деятельность с детьми старшего дошкольного возраста</w:t>
      </w:r>
      <w:r w:rsidR="00605F61">
        <w:rPr>
          <w:rFonts w:ascii="Times New Roman" w:hAnsi="Times New Roman"/>
          <w:sz w:val="24"/>
          <w:szCs w:val="24"/>
        </w:rPr>
        <w:t xml:space="preserve"> </w:t>
      </w:r>
      <w:r w:rsidR="00605F61" w:rsidRPr="005B5DB5">
        <w:rPr>
          <w:rFonts w:ascii="Times New Roman" w:hAnsi="Times New Roman"/>
          <w:sz w:val="24"/>
          <w:szCs w:val="24"/>
        </w:rPr>
        <w:t>на семинара</w:t>
      </w:r>
      <w:r w:rsidR="00605F61">
        <w:rPr>
          <w:rFonts w:ascii="Times New Roman" w:hAnsi="Times New Roman"/>
          <w:sz w:val="24"/>
          <w:szCs w:val="24"/>
        </w:rPr>
        <w:t>х, сайтах ДОУ,</w:t>
      </w:r>
      <w:r w:rsidR="00605F61" w:rsidRPr="005B5DB5">
        <w:rPr>
          <w:rFonts w:ascii="Times New Roman" w:hAnsi="Times New Roman"/>
          <w:sz w:val="24"/>
          <w:szCs w:val="24"/>
        </w:rPr>
        <w:t xml:space="preserve"> образовательных ресурсах в сети интернет</w:t>
      </w:r>
      <w:r w:rsidR="00605F61">
        <w:rPr>
          <w:rFonts w:ascii="Times New Roman" w:hAnsi="Times New Roman"/>
          <w:sz w:val="24"/>
          <w:szCs w:val="24"/>
        </w:rPr>
        <w:t xml:space="preserve"> и педагогов города</w:t>
      </w:r>
      <w:r w:rsidR="00605F61" w:rsidRPr="005B5DB5">
        <w:rPr>
          <w:rFonts w:ascii="Times New Roman" w:hAnsi="Times New Roman"/>
          <w:sz w:val="24"/>
          <w:szCs w:val="24"/>
        </w:rPr>
        <w:t>;</w:t>
      </w:r>
      <w:r w:rsidR="00605F61" w:rsidRPr="005B5DB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67306" w:rsidRDefault="004C6A8A" w:rsidP="00967306">
      <w:pPr>
        <w:pStyle w:val="a5"/>
        <w:jc w:val="both"/>
        <w:rPr>
          <w:szCs w:val="24"/>
        </w:rPr>
      </w:pPr>
      <w:r>
        <w:rPr>
          <w:szCs w:val="24"/>
        </w:rPr>
        <w:t>5. Пов</w:t>
      </w:r>
      <w:r w:rsidR="00D1668D">
        <w:rPr>
          <w:szCs w:val="24"/>
        </w:rPr>
        <w:t>ышена конкурентоспособность</w:t>
      </w:r>
      <w:r>
        <w:rPr>
          <w:szCs w:val="24"/>
        </w:rPr>
        <w:t xml:space="preserve"> МДОУ на рынке образовательных услуг.</w:t>
      </w:r>
    </w:p>
    <w:p w:rsidR="00967306" w:rsidRPr="00967306" w:rsidRDefault="00967306" w:rsidP="00967306">
      <w:pPr>
        <w:pStyle w:val="a5"/>
        <w:jc w:val="both"/>
        <w:rPr>
          <w:szCs w:val="24"/>
        </w:rPr>
      </w:pPr>
      <w:r>
        <w:rPr>
          <w:szCs w:val="24"/>
        </w:rPr>
        <w:t>6. Р</w:t>
      </w:r>
      <w:r w:rsidRPr="00407DD8">
        <w:rPr>
          <w:rFonts w:eastAsia="Times New Roman"/>
          <w:szCs w:val="24"/>
          <w:lang w:eastAsia="ru-RU"/>
        </w:rPr>
        <w:t>азвивается личность ребенка, его творческие способности и интерес к различным   видам детской деятельности;</w:t>
      </w:r>
    </w:p>
    <w:p w:rsidR="004C6A8A" w:rsidRPr="004C6A8A" w:rsidRDefault="004C6A8A" w:rsidP="004C6A8A">
      <w:pPr>
        <w:pStyle w:val="a5"/>
        <w:jc w:val="both"/>
        <w:rPr>
          <w:szCs w:val="24"/>
        </w:rPr>
      </w:pPr>
      <w:r>
        <w:t xml:space="preserve">7. </w:t>
      </w:r>
      <w:r w:rsidR="004B7086">
        <w:rPr>
          <w:rFonts w:eastAsia="Times New Roman"/>
          <w:szCs w:val="28"/>
        </w:rPr>
        <w:t xml:space="preserve">Разработаны  </w:t>
      </w:r>
      <w:r w:rsidR="004B7086" w:rsidRPr="00930325">
        <w:rPr>
          <w:szCs w:val="28"/>
        </w:rPr>
        <w:t>методических рекомендаций по и</w:t>
      </w:r>
      <w:r w:rsidR="004B7086" w:rsidRPr="00930325">
        <w:rPr>
          <w:szCs w:val="28"/>
        </w:rPr>
        <w:t>с</w:t>
      </w:r>
      <w:r w:rsidR="004B7086" w:rsidRPr="00930325">
        <w:rPr>
          <w:szCs w:val="28"/>
        </w:rPr>
        <w:t>пользованию программного обеспечения</w:t>
      </w:r>
      <w:r w:rsidR="004B7086">
        <w:rPr>
          <w:szCs w:val="28"/>
        </w:rPr>
        <w:t xml:space="preserve"> </w:t>
      </w:r>
      <w:r w:rsidR="004B7086" w:rsidRPr="00930325">
        <w:rPr>
          <w:szCs w:val="28"/>
        </w:rPr>
        <w:t xml:space="preserve">для проведения занятий по </w:t>
      </w:r>
      <w:r w:rsidR="004B7086">
        <w:rPr>
          <w:szCs w:val="28"/>
        </w:rPr>
        <w:t>созданию мультфильмов с помощью ЛЕГО конструкторов</w:t>
      </w:r>
    </w:p>
    <w:p w:rsidR="004C6A8A" w:rsidRPr="005B5DB5" w:rsidRDefault="004C6A8A" w:rsidP="00605F61">
      <w:pPr>
        <w:pStyle w:val="a6"/>
        <w:suppressAutoHyphens w:val="0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D87F51" w:rsidRDefault="00A014D0" w:rsidP="00D87F51">
      <w:pPr>
        <w:spacing w:line="238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D87F51" w:rsidRPr="00D87F51" w:rsidRDefault="00D87F51" w:rsidP="00D87F51">
      <w:pPr>
        <w:spacing w:line="238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D87F51">
        <w:rPr>
          <w:rFonts w:ascii="Times New Roman" w:eastAsia="Times New Roman" w:hAnsi="Times New Roman" w:cs="Times New Roman"/>
          <w:sz w:val="24"/>
          <w:szCs w:val="28"/>
        </w:rPr>
        <w:t xml:space="preserve">Становление новой системы образования, реализация ФГОС ДО требует существенных изменений в педагогической теории и практике дошкольных учреждений, поиски новых, более эффективных психолого-педагогических подходов к процессу организации </w:t>
      </w:r>
      <w:r w:rsidRPr="00D87F51">
        <w:rPr>
          <w:rFonts w:ascii="Times New Roman" w:eastAsia="Times New Roman" w:hAnsi="Times New Roman" w:cs="Times New Roman"/>
          <w:sz w:val="24"/>
          <w:szCs w:val="28"/>
        </w:rPr>
        <w:lastRenderedPageBreak/>
        <w:t>дошкольного воспитания и обучения. Основная задача ДОУ заключается в том, чтобы поддерживать и стимулировать любознательность, познавательную и творческую активность дошкольников, побуждать интерес к разным видам действительности, удовлетворять потребность в познании, самовыражении, творческой конструктивной деятельности.</w:t>
      </w:r>
    </w:p>
    <w:p w:rsidR="00D87F51" w:rsidRPr="00D87F51" w:rsidRDefault="00D87F51" w:rsidP="00D87F51">
      <w:pPr>
        <w:spacing w:line="21" w:lineRule="exact"/>
        <w:rPr>
          <w:rFonts w:ascii="Times New Roman" w:hAnsi="Times New Roman" w:cs="Times New Roman"/>
          <w:sz w:val="18"/>
          <w:szCs w:val="20"/>
        </w:rPr>
      </w:pPr>
    </w:p>
    <w:p w:rsidR="00D87F51" w:rsidRPr="00D87F51" w:rsidRDefault="00D87F51" w:rsidP="00D87F51">
      <w:pPr>
        <w:spacing w:line="239" w:lineRule="auto"/>
        <w:ind w:firstLine="636"/>
        <w:jc w:val="both"/>
        <w:rPr>
          <w:rFonts w:ascii="Times New Roman" w:hAnsi="Times New Roman" w:cs="Times New Roman"/>
          <w:sz w:val="18"/>
          <w:szCs w:val="20"/>
        </w:rPr>
      </w:pPr>
      <w:r w:rsidRPr="00D87F51">
        <w:rPr>
          <w:rFonts w:ascii="Times New Roman" w:eastAsia="Times New Roman" w:hAnsi="Times New Roman" w:cs="Times New Roman"/>
          <w:sz w:val="24"/>
          <w:szCs w:val="28"/>
        </w:rPr>
        <w:t xml:space="preserve">Одним из факторов, которые оказывают влияние на становление личности дошкольника, его познавательную, речевую, творческую активность - это информационно-коммуникационные технологии, в том числе и мультфильмы. С появлением современных технологий увлекательный мир анимации широко распахнул двери для всех желающих. В настоящее время познать азы мультипликации и почувствовать себя в роли начинающего режиссёра, может каждый ребенок. Создавая анимационный фильм, ребенок становится художником, сценаристом, актером, оператором и даже монтажером, учится договариваться с другими, взаимно согласовывать действия, добиваться общего результата. Создавая героев из конструкторов </w:t>
      </w:r>
      <w:proofErr w:type="spellStart"/>
      <w:r w:rsidRPr="00D87F51">
        <w:rPr>
          <w:rFonts w:ascii="Times New Roman" w:eastAsia="Times New Roman" w:hAnsi="Times New Roman" w:cs="Times New Roman"/>
          <w:sz w:val="24"/>
          <w:szCs w:val="28"/>
        </w:rPr>
        <w:t>Лего</w:t>
      </w:r>
      <w:proofErr w:type="spellEnd"/>
      <w:r w:rsidRPr="00D87F51">
        <w:rPr>
          <w:rFonts w:ascii="Times New Roman" w:eastAsia="Times New Roman" w:hAnsi="Times New Roman" w:cs="Times New Roman"/>
          <w:sz w:val="24"/>
          <w:szCs w:val="28"/>
        </w:rPr>
        <w:t>, создавая декорации, делая аппликации, вырезая силуэты, рисуя красками, у ребенка раскрываются творческие задатки, развиваются коммуникативные способности и лидерские качества.</w:t>
      </w:r>
    </w:p>
    <w:p w:rsidR="002A2BC8" w:rsidRDefault="00A014D0" w:rsidP="002A2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2A2BC8" w:rsidRPr="002C6D77" w:rsidRDefault="002A2BC8" w:rsidP="002A2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 предоставляется возможность заниматься инновационной деятельностью, которая актуальна и востребована в МСО, что  способствует повышению их профессиональной компетентности, созданию комфортных условий пребывания всех участников образовательных отношений в дошкольном учреждении, профилактике трудностей (часто конфликтных ситуаций), возникающих в поведении воспитанников.</w:t>
      </w:r>
    </w:p>
    <w:p w:rsidR="00A014D0" w:rsidRPr="002A2BC8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202BCF" w:rsidRDefault="00A014D0" w:rsidP="00202BCF">
      <w:pPr>
        <w:spacing w:line="237" w:lineRule="auto"/>
        <w:ind w:right="20" w:firstLine="845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202BCF" w:rsidRDefault="00202BCF" w:rsidP="00202BCF">
      <w:pPr>
        <w:spacing w:line="237" w:lineRule="auto"/>
        <w:ind w:right="20" w:firstLine="8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029E2">
        <w:rPr>
          <w:rFonts w:ascii="Times New Roman" w:eastAsia="Times New Roman" w:hAnsi="Times New Roman" w:cs="Times New Roman"/>
          <w:sz w:val="24"/>
          <w:szCs w:val="28"/>
        </w:rPr>
        <w:t xml:space="preserve">Проведенные </w:t>
      </w:r>
      <w:r w:rsidR="00710359">
        <w:rPr>
          <w:rFonts w:ascii="Times New Roman" w:eastAsia="Times New Roman" w:hAnsi="Times New Roman" w:cs="Times New Roman"/>
          <w:sz w:val="24"/>
          <w:szCs w:val="28"/>
        </w:rPr>
        <w:t xml:space="preserve">повторного </w:t>
      </w:r>
      <w:r w:rsidRPr="001029E2">
        <w:rPr>
          <w:rFonts w:ascii="Times New Roman" w:eastAsia="Times New Roman" w:hAnsi="Times New Roman" w:cs="Times New Roman"/>
          <w:sz w:val="24"/>
          <w:szCs w:val="28"/>
        </w:rPr>
        <w:t>исследования среди  воспитанников старшей и подготовительной групп МДОУ "Детский сад №22"  показал, что 100% дете</w:t>
      </w:r>
      <w:r w:rsidR="00710359">
        <w:rPr>
          <w:rFonts w:ascii="Times New Roman" w:eastAsia="Times New Roman" w:hAnsi="Times New Roman" w:cs="Times New Roman"/>
          <w:sz w:val="24"/>
          <w:szCs w:val="28"/>
        </w:rPr>
        <w:t>й любят смотреть мультфильмы, 92</w:t>
      </w:r>
      <w:r w:rsidRPr="001029E2">
        <w:rPr>
          <w:rFonts w:ascii="Times New Roman" w:eastAsia="Times New Roman" w:hAnsi="Times New Roman" w:cs="Times New Roman"/>
          <w:sz w:val="24"/>
          <w:szCs w:val="28"/>
        </w:rPr>
        <w:t>% - хотели бы сами научиться соз</w:t>
      </w:r>
      <w:r w:rsidR="00710359">
        <w:rPr>
          <w:rFonts w:ascii="Times New Roman" w:eastAsia="Times New Roman" w:hAnsi="Times New Roman" w:cs="Times New Roman"/>
          <w:sz w:val="24"/>
          <w:szCs w:val="28"/>
        </w:rPr>
        <w:t xml:space="preserve">давать мультфильмы, остальные </w:t>
      </w:r>
      <w:r w:rsidRPr="001029E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710359">
        <w:rPr>
          <w:rFonts w:ascii="Times New Roman" w:eastAsia="Times New Roman" w:hAnsi="Times New Roman" w:cs="Times New Roman"/>
          <w:sz w:val="24"/>
          <w:szCs w:val="28"/>
        </w:rPr>
        <w:t>4</w:t>
      </w:r>
      <w:r w:rsidRPr="001029E2">
        <w:rPr>
          <w:rFonts w:ascii="Times New Roman" w:eastAsia="Times New Roman" w:hAnsi="Times New Roman" w:cs="Times New Roman"/>
          <w:sz w:val="24"/>
          <w:szCs w:val="28"/>
        </w:rPr>
        <w:t>% изъявили желание присоединиться к созданию мультфил</w:t>
      </w:r>
      <w:r w:rsidR="00710359">
        <w:rPr>
          <w:rFonts w:ascii="Times New Roman" w:eastAsia="Times New Roman" w:hAnsi="Times New Roman" w:cs="Times New Roman"/>
          <w:sz w:val="24"/>
          <w:szCs w:val="28"/>
        </w:rPr>
        <w:t>ьма после увиденного результата, 4% затруднились с ответом.</w:t>
      </w:r>
    </w:p>
    <w:p w:rsidR="00202BCF" w:rsidRDefault="00202BCF" w:rsidP="00202BCF">
      <w:pPr>
        <w:spacing w:line="237" w:lineRule="auto"/>
        <w:ind w:firstLine="567"/>
        <w:jc w:val="both"/>
        <w:rPr>
          <w:sz w:val="20"/>
          <w:szCs w:val="20"/>
        </w:rPr>
      </w:pPr>
      <w:r w:rsidRPr="001029E2">
        <w:rPr>
          <w:rFonts w:ascii="Times New Roman" w:eastAsia="Times New Roman" w:hAnsi="Times New Roman" w:cs="Times New Roman"/>
          <w:sz w:val="24"/>
          <w:szCs w:val="28"/>
        </w:rPr>
        <w:t xml:space="preserve">Также был проведено </w:t>
      </w:r>
      <w:r w:rsidR="00710359">
        <w:rPr>
          <w:rFonts w:ascii="Times New Roman" w:eastAsia="Times New Roman" w:hAnsi="Times New Roman" w:cs="Times New Roman"/>
          <w:sz w:val="24"/>
          <w:szCs w:val="28"/>
        </w:rPr>
        <w:t xml:space="preserve">повторное </w:t>
      </w:r>
      <w:r w:rsidRPr="001029E2">
        <w:rPr>
          <w:rFonts w:ascii="Times New Roman" w:eastAsia="Times New Roman" w:hAnsi="Times New Roman" w:cs="Times New Roman"/>
          <w:sz w:val="24"/>
          <w:szCs w:val="28"/>
        </w:rPr>
        <w:t>анкетирование родителей (законных представителей) воспитанников ДОУ (приняло участие 79 семьи воспитанник</w:t>
      </w:r>
      <w:r w:rsidR="00710359">
        <w:rPr>
          <w:rFonts w:ascii="Times New Roman" w:eastAsia="Times New Roman" w:hAnsi="Times New Roman" w:cs="Times New Roman"/>
          <w:sz w:val="24"/>
          <w:szCs w:val="28"/>
        </w:rPr>
        <w:t>ов ДОУ). Анализ анкет выявил: 73</w:t>
      </w:r>
      <w:r w:rsidRPr="001029E2">
        <w:rPr>
          <w:rFonts w:ascii="Times New Roman" w:eastAsia="Times New Roman" w:hAnsi="Times New Roman" w:cs="Times New Roman"/>
          <w:sz w:val="24"/>
          <w:szCs w:val="28"/>
        </w:rPr>
        <w:t>% детей (по мнению родителей</w:t>
      </w:r>
      <w:r w:rsidR="00710359">
        <w:rPr>
          <w:rFonts w:ascii="Times New Roman" w:eastAsia="Times New Roman" w:hAnsi="Times New Roman" w:cs="Times New Roman"/>
          <w:sz w:val="24"/>
          <w:szCs w:val="28"/>
        </w:rPr>
        <w:t>) любят смотреть мультфильмы, 27</w:t>
      </w:r>
      <w:r w:rsidRPr="001029E2">
        <w:rPr>
          <w:rFonts w:ascii="Times New Roman" w:eastAsia="Times New Roman" w:hAnsi="Times New Roman" w:cs="Times New Roman"/>
          <w:sz w:val="24"/>
          <w:szCs w:val="28"/>
        </w:rPr>
        <w:t>% детей -предпочитают компьютерные игры, 100% родителей хотят, чтобы их ребенок познако</w:t>
      </w:r>
      <w:r w:rsidR="00710359">
        <w:rPr>
          <w:rFonts w:ascii="Times New Roman" w:eastAsia="Times New Roman" w:hAnsi="Times New Roman" w:cs="Times New Roman"/>
          <w:sz w:val="24"/>
          <w:szCs w:val="28"/>
        </w:rPr>
        <w:t>мился с азами мультипликации, 93</w:t>
      </w:r>
      <w:r w:rsidRPr="001029E2">
        <w:rPr>
          <w:rFonts w:ascii="Times New Roman" w:eastAsia="Times New Roman" w:hAnsi="Times New Roman" w:cs="Times New Roman"/>
          <w:sz w:val="24"/>
          <w:szCs w:val="28"/>
        </w:rPr>
        <w:t xml:space="preserve">% опрошенных выразили желание участвовать в создании </w:t>
      </w:r>
      <w:r w:rsidR="00710359">
        <w:rPr>
          <w:rFonts w:ascii="Times New Roman" w:eastAsia="Times New Roman" w:hAnsi="Times New Roman" w:cs="Times New Roman"/>
          <w:sz w:val="24"/>
          <w:szCs w:val="28"/>
        </w:rPr>
        <w:t>мультфильмов вместе с детьми, 39</w:t>
      </w:r>
      <w:r w:rsidRPr="001029E2">
        <w:rPr>
          <w:rFonts w:ascii="Times New Roman" w:eastAsia="Times New Roman" w:hAnsi="Times New Roman" w:cs="Times New Roman"/>
          <w:sz w:val="24"/>
          <w:szCs w:val="28"/>
        </w:rPr>
        <w:t xml:space="preserve">% родителей хотели бы научиться самостоятельно создавать мультфильмы, 100% - поддержали идею создания </w:t>
      </w:r>
      <w:proofErr w:type="spellStart"/>
      <w:r w:rsidRPr="001029E2">
        <w:rPr>
          <w:rFonts w:ascii="Times New Roman" w:eastAsia="Times New Roman" w:hAnsi="Times New Roman" w:cs="Times New Roman"/>
          <w:sz w:val="24"/>
          <w:szCs w:val="28"/>
        </w:rPr>
        <w:t>мультстудии</w:t>
      </w:r>
      <w:proofErr w:type="spellEnd"/>
      <w:r w:rsidRPr="001029E2">
        <w:rPr>
          <w:rFonts w:ascii="Times New Roman" w:eastAsia="Times New Roman" w:hAnsi="Times New Roman" w:cs="Times New Roman"/>
          <w:sz w:val="24"/>
          <w:szCs w:val="28"/>
        </w:rPr>
        <w:t xml:space="preserve"> в условиях ДОУ.</w:t>
      </w:r>
    </w:p>
    <w:p w:rsidR="001029E2" w:rsidRPr="001029E2" w:rsidRDefault="001029E2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анкетирования среди педагогов ДОУ показал, что 100% педагогов заинтересованы в данной теме и считают, что создание мультфильмов с помощью конструктора ЛЕГО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развивать </w:t>
      </w:r>
      <w:r w:rsidRPr="001029E2">
        <w:rPr>
          <w:rFonts w:ascii="Times New Roman" w:eastAsia="Times New Roman" w:hAnsi="Times New Roman" w:cs="Times New Roman"/>
          <w:sz w:val="24"/>
          <w:szCs w:val="28"/>
        </w:rPr>
        <w:t>познавательную, речевую, творческую активность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дошкольников.</w:t>
      </w:r>
    </w:p>
    <w:p w:rsidR="002A2BC8" w:rsidRDefault="002A2BC8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F13" w:rsidRDefault="00A014D0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4B7086" w:rsidRDefault="004B7086" w:rsidP="004B7086">
      <w:pPr>
        <w:spacing w:after="0" w:line="240" w:lineRule="auto"/>
        <w:ind w:left="80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18.11.2020 г мастер-класс для педагогов города </w:t>
      </w:r>
      <w:r w:rsidRPr="00C546F2">
        <w:rPr>
          <w:rFonts w:ascii="Times New Roman" w:hAnsi="Times New Roman" w:cs="Times New Roman"/>
          <w:sz w:val="24"/>
          <w:szCs w:val="28"/>
        </w:rPr>
        <w:t xml:space="preserve">«Создание и использование </w:t>
      </w:r>
      <w:r w:rsidRPr="00C546F2">
        <w:rPr>
          <w:rFonts w:ascii="Times New Roman" w:hAnsi="Times New Roman" w:cs="Times New Roman"/>
          <w:sz w:val="24"/>
          <w:szCs w:val="28"/>
          <w:lang w:val="en-US"/>
        </w:rPr>
        <w:t>Lego</w:t>
      </w:r>
      <w:r w:rsidRPr="00C546F2">
        <w:rPr>
          <w:rFonts w:ascii="Times New Roman" w:hAnsi="Times New Roman" w:cs="Times New Roman"/>
          <w:sz w:val="24"/>
          <w:szCs w:val="28"/>
        </w:rPr>
        <w:t>-мультфильмов в современном образовательном процессе ДОО»</w:t>
      </w:r>
    </w:p>
    <w:p w:rsidR="00710359" w:rsidRDefault="004B7086" w:rsidP="004B708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26.03.2021 г мастер-класс для педагогов города </w:t>
      </w:r>
      <w:r w:rsidRPr="00C546F2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Pr="00C546F2">
        <w:rPr>
          <w:rFonts w:ascii="Times New Roman" w:hAnsi="Times New Roman" w:cs="Times New Roman"/>
          <w:sz w:val="24"/>
          <w:szCs w:val="28"/>
        </w:rPr>
        <w:t>Мульт</w:t>
      </w:r>
      <w:proofErr w:type="spellEnd"/>
      <w:r w:rsidRPr="00C546F2">
        <w:rPr>
          <w:rFonts w:ascii="Times New Roman" w:hAnsi="Times New Roman" w:cs="Times New Roman"/>
          <w:sz w:val="24"/>
          <w:szCs w:val="28"/>
        </w:rPr>
        <w:t>- студия как инновационный метод развития дошкольников с ограниченными возможностями здоровья в ДОУ</w:t>
      </w:r>
      <w:r>
        <w:rPr>
          <w:rFonts w:ascii="Times New Roman" w:hAnsi="Times New Roman" w:cs="Times New Roman"/>
          <w:sz w:val="24"/>
          <w:szCs w:val="28"/>
        </w:rPr>
        <w:t>"</w:t>
      </w:r>
    </w:p>
    <w:p w:rsidR="00A014D0" w:rsidRPr="00932AC4" w:rsidRDefault="002A2BC8" w:rsidP="004B7086">
      <w:pPr>
        <w:rPr>
          <w:rFonts w:ascii="Times New Roman" w:hAnsi="Times New Roman" w:cs="Times New Roman"/>
          <w:sz w:val="28"/>
          <w:szCs w:val="28"/>
        </w:rPr>
      </w:pPr>
      <w:r w:rsidRPr="008F0182">
        <w:rPr>
          <w:rFonts w:ascii="Times New Roman" w:hAnsi="Times New Roman"/>
          <w:sz w:val="24"/>
          <w:szCs w:val="28"/>
        </w:rPr>
        <w:lastRenderedPageBreak/>
        <w:t xml:space="preserve">Информация в группе </w:t>
      </w:r>
      <w:proofErr w:type="spellStart"/>
      <w:r w:rsidRPr="008F0182">
        <w:rPr>
          <w:rFonts w:ascii="Times New Roman" w:hAnsi="Times New Roman"/>
          <w:sz w:val="24"/>
          <w:szCs w:val="28"/>
        </w:rPr>
        <w:t>ВКонтакте</w:t>
      </w:r>
      <w:proofErr w:type="spellEnd"/>
      <w:r w:rsidRPr="008F0182">
        <w:rPr>
          <w:rFonts w:ascii="Times New Roman" w:hAnsi="Times New Roman"/>
          <w:sz w:val="24"/>
          <w:szCs w:val="28"/>
        </w:rPr>
        <w:t xml:space="preserve"> «Образовательная сеть «Инженерная школа для дошкольника» и на сайте образовательной организации</w:t>
      </w:r>
    </w:p>
    <w:sectPr w:rsidR="00A014D0" w:rsidRPr="00932AC4" w:rsidSect="00D87F51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27F99"/>
    <w:multiLevelType w:val="hybridMultilevel"/>
    <w:tmpl w:val="DCDA1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60683BCD"/>
    <w:multiLevelType w:val="hybridMultilevel"/>
    <w:tmpl w:val="B6E026F6"/>
    <w:lvl w:ilvl="0" w:tplc="0000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40D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E02E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9479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4856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8E09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8CC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9AD4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0CE3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AA28A1"/>
    <w:multiLevelType w:val="hybridMultilevel"/>
    <w:tmpl w:val="CDF81BB6"/>
    <w:lvl w:ilvl="0" w:tplc="3EA81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FF3B21"/>
    <w:multiLevelType w:val="hybridMultilevel"/>
    <w:tmpl w:val="47027578"/>
    <w:lvl w:ilvl="0" w:tplc="3EA81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4D6C"/>
    <w:rsid w:val="000602E7"/>
    <w:rsid w:val="00072414"/>
    <w:rsid w:val="00090F93"/>
    <w:rsid w:val="000B2426"/>
    <w:rsid w:val="000C1DCE"/>
    <w:rsid w:val="000D418E"/>
    <w:rsid w:val="000E6E5A"/>
    <w:rsid w:val="000F5F45"/>
    <w:rsid w:val="001029E2"/>
    <w:rsid w:val="00116F6D"/>
    <w:rsid w:val="001565E2"/>
    <w:rsid w:val="00166291"/>
    <w:rsid w:val="001905F4"/>
    <w:rsid w:val="001E7204"/>
    <w:rsid w:val="00202BCF"/>
    <w:rsid w:val="0025179C"/>
    <w:rsid w:val="0028630A"/>
    <w:rsid w:val="002A2BC8"/>
    <w:rsid w:val="002B3A3E"/>
    <w:rsid w:val="002B3DA3"/>
    <w:rsid w:val="002E49C1"/>
    <w:rsid w:val="00301E0D"/>
    <w:rsid w:val="00344FB4"/>
    <w:rsid w:val="00354D6C"/>
    <w:rsid w:val="00355981"/>
    <w:rsid w:val="003D3C0E"/>
    <w:rsid w:val="003F37D1"/>
    <w:rsid w:val="00400EB4"/>
    <w:rsid w:val="004202F3"/>
    <w:rsid w:val="00427FE7"/>
    <w:rsid w:val="004A1305"/>
    <w:rsid w:val="004B6868"/>
    <w:rsid w:val="004B7086"/>
    <w:rsid w:val="004C6A8A"/>
    <w:rsid w:val="004D687C"/>
    <w:rsid w:val="004E0050"/>
    <w:rsid w:val="00526EFA"/>
    <w:rsid w:val="00547475"/>
    <w:rsid w:val="005F299F"/>
    <w:rsid w:val="00605F61"/>
    <w:rsid w:val="00607325"/>
    <w:rsid w:val="006136BC"/>
    <w:rsid w:val="00656538"/>
    <w:rsid w:val="006E1D33"/>
    <w:rsid w:val="006F05D4"/>
    <w:rsid w:val="00710359"/>
    <w:rsid w:val="007367C5"/>
    <w:rsid w:val="00781878"/>
    <w:rsid w:val="0079570E"/>
    <w:rsid w:val="008056B9"/>
    <w:rsid w:val="00814BF1"/>
    <w:rsid w:val="008F0182"/>
    <w:rsid w:val="00926D62"/>
    <w:rsid w:val="00930325"/>
    <w:rsid w:val="009322E3"/>
    <w:rsid w:val="00932AC4"/>
    <w:rsid w:val="00964E7A"/>
    <w:rsid w:val="00967306"/>
    <w:rsid w:val="009A6E05"/>
    <w:rsid w:val="009C2532"/>
    <w:rsid w:val="009C3D15"/>
    <w:rsid w:val="00A014D0"/>
    <w:rsid w:val="00A03A0E"/>
    <w:rsid w:val="00A102EF"/>
    <w:rsid w:val="00A1406F"/>
    <w:rsid w:val="00A963F3"/>
    <w:rsid w:val="00AF5B19"/>
    <w:rsid w:val="00B25057"/>
    <w:rsid w:val="00B4230E"/>
    <w:rsid w:val="00B46059"/>
    <w:rsid w:val="00B466F8"/>
    <w:rsid w:val="00B60331"/>
    <w:rsid w:val="00B865C9"/>
    <w:rsid w:val="00BA576D"/>
    <w:rsid w:val="00C20EF8"/>
    <w:rsid w:val="00C279AB"/>
    <w:rsid w:val="00C6164E"/>
    <w:rsid w:val="00C62E25"/>
    <w:rsid w:val="00CD1DC3"/>
    <w:rsid w:val="00CD3B59"/>
    <w:rsid w:val="00CD60C5"/>
    <w:rsid w:val="00CE24F5"/>
    <w:rsid w:val="00CE7F31"/>
    <w:rsid w:val="00D15A56"/>
    <w:rsid w:val="00D1668D"/>
    <w:rsid w:val="00D350F3"/>
    <w:rsid w:val="00D601A6"/>
    <w:rsid w:val="00D87F51"/>
    <w:rsid w:val="00DB38B1"/>
    <w:rsid w:val="00E22B5E"/>
    <w:rsid w:val="00E55BA0"/>
    <w:rsid w:val="00E7045C"/>
    <w:rsid w:val="00E913D6"/>
    <w:rsid w:val="00EA45FE"/>
    <w:rsid w:val="00F03620"/>
    <w:rsid w:val="00F0409C"/>
    <w:rsid w:val="00F2620A"/>
    <w:rsid w:val="00F45F0E"/>
    <w:rsid w:val="00F52905"/>
    <w:rsid w:val="00F53F13"/>
    <w:rsid w:val="00F71931"/>
    <w:rsid w:val="00F75BA0"/>
    <w:rsid w:val="00F76730"/>
    <w:rsid w:val="00FA4492"/>
    <w:rsid w:val="00FB6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paragraph" w:styleId="1">
    <w:name w:val="heading 1"/>
    <w:basedOn w:val="a"/>
    <w:next w:val="a"/>
    <w:link w:val="10"/>
    <w:uiPriority w:val="9"/>
    <w:qFormat/>
    <w:rsid w:val="00090F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F5F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0F5F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ormaltextrun">
    <w:name w:val="normaltextrun"/>
    <w:rsid w:val="00C6164E"/>
  </w:style>
  <w:style w:type="character" w:customStyle="1" w:styleId="eop">
    <w:name w:val="eop"/>
    <w:rsid w:val="00C6164E"/>
  </w:style>
  <w:style w:type="character" w:customStyle="1" w:styleId="10">
    <w:name w:val="Заголовок 1 Знак"/>
    <w:basedOn w:val="a0"/>
    <w:link w:val="1"/>
    <w:uiPriority w:val="9"/>
    <w:rsid w:val="00090F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605F61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7">
    <w:name w:val="Normal (Web)"/>
    <w:basedOn w:val="a"/>
    <w:uiPriority w:val="99"/>
    <w:rsid w:val="004C6A8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ou22.edu.yar.ru/" TargetMode="External"/><Relationship Id="rId5" Type="http://schemas.openxmlformats.org/officeDocument/2006/relationships/hyperlink" Target="https://mdou22.edu.y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7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пк</cp:lastModifiedBy>
  <cp:revision>33</cp:revision>
  <cp:lastPrinted>2021-05-18T10:32:00Z</cp:lastPrinted>
  <dcterms:created xsi:type="dcterms:W3CDTF">2020-04-28T06:48:00Z</dcterms:created>
  <dcterms:modified xsi:type="dcterms:W3CDTF">2021-05-18T10:32:00Z</dcterms:modified>
</cp:coreProperties>
</file>